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E1B6" w14:textId="09CE7EC5" w:rsidR="003E162A" w:rsidRPr="008B05AC" w:rsidRDefault="5D28C04A" w:rsidP="008B05AC">
      <w:pPr>
        <w:pStyle w:val="Titre1"/>
      </w:pPr>
      <w:r w:rsidRPr="008B05AC">
        <w:rPr>
          <w:rFonts w:eastAsia="Century Gothic"/>
          <w:szCs w:val="18"/>
        </w:rPr>
        <w:t xml:space="preserve">  </w:t>
      </w:r>
      <w:r w:rsidR="00D0424D" w:rsidRPr="008B05AC">
        <w:t xml:space="preserve">Identification </w:t>
      </w:r>
      <w:r w:rsidR="000F5EC7" w:rsidRPr="008B05AC">
        <w:t>de</w:t>
      </w:r>
      <w:r w:rsidR="00F12A9F" w:rsidRPr="008B05AC">
        <w:t xml:space="preserve"> votre</w:t>
      </w:r>
      <w:r w:rsidR="000F5EC7" w:rsidRPr="008B05AC">
        <w:t xml:space="preserve"> collectivité</w:t>
      </w:r>
    </w:p>
    <w:tbl>
      <w:tblPr>
        <w:tblStyle w:val="TableauGrille7Couleur-Accentuation3"/>
        <w:tblW w:w="0" w:type="auto"/>
        <w:tblLook w:val="04A0" w:firstRow="1" w:lastRow="0" w:firstColumn="1" w:lastColumn="0" w:noHBand="0" w:noVBand="1"/>
      </w:tblPr>
      <w:tblGrid>
        <w:gridCol w:w="4962"/>
        <w:gridCol w:w="8930"/>
      </w:tblGrid>
      <w:tr w:rsidR="000324D2" w14:paraId="34702BF9" w14:textId="77777777" w:rsidTr="00F3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</w:tcPr>
          <w:p w14:paraId="3318B8A6" w14:textId="7669511F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Nom de la collectivité</w:t>
            </w:r>
          </w:p>
        </w:tc>
        <w:tc>
          <w:tcPr>
            <w:tcW w:w="8930" w:type="dxa"/>
          </w:tcPr>
          <w:p w14:paraId="56707CCA" w14:textId="31BBA9EE" w:rsidR="000324D2" w:rsidRPr="00AA0C15" w:rsidRDefault="000324D2" w:rsidP="000324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6B18BDBD" w14:textId="77777777" w:rsidTr="00F3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4E53BA16" w14:textId="3DBD2897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Adresse de la collectivité</w:t>
            </w:r>
          </w:p>
        </w:tc>
        <w:tc>
          <w:tcPr>
            <w:tcW w:w="8930" w:type="dxa"/>
          </w:tcPr>
          <w:p w14:paraId="7D16B488" w14:textId="0772E7BB" w:rsidR="000324D2" w:rsidRPr="00AA0C15" w:rsidRDefault="000324D2" w:rsidP="000324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79E1C601" w14:textId="77777777" w:rsidTr="00F3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2F33F113" w14:textId="0C99EB79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Code Postal</w:t>
            </w:r>
          </w:p>
        </w:tc>
        <w:tc>
          <w:tcPr>
            <w:tcW w:w="8930" w:type="dxa"/>
          </w:tcPr>
          <w:p w14:paraId="76B431A7" w14:textId="5E30A35C" w:rsidR="000324D2" w:rsidRPr="00AA0C15" w:rsidRDefault="000324D2" w:rsidP="000324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34535519" w14:textId="77777777" w:rsidTr="00F3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65761BC2" w14:textId="674391DE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Ville</w:t>
            </w:r>
          </w:p>
        </w:tc>
        <w:tc>
          <w:tcPr>
            <w:tcW w:w="8930" w:type="dxa"/>
          </w:tcPr>
          <w:p w14:paraId="7F13C401" w14:textId="0AF7E3A1" w:rsidR="000324D2" w:rsidRPr="00AA0C15" w:rsidRDefault="000324D2" w:rsidP="000324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57DC3D8F" w14:textId="77777777" w:rsidTr="00F3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7BF467EF" w14:textId="2E8AC31B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Interlocuteur dans la collectivité</w:t>
            </w:r>
          </w:p>
        </w:tc>
        <w:tc>
          <w:tcPr>
            <w:tcW w:w="8930" w:type="dxa"/>
          </w:tcPr>
          <w:p w14:paraId="6A444371" w14:textId="62E45DD8" w:rsidR="000324D2" w:rsidRPr="00AA0C15" w:rsidRDefault="000324D2" w:rsidP="000324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0E8FA699" w14:textId="77777777" w:rsidTr="00F3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6FED9CE" w14:textId="48BD0CA2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Adresse mail interlocuteur</w:t>
            </w:r>
          </w:p>
        </w:tc>
        <w:tc>
          <w:tcPr>
            <w:tcW w:w="8930" w:type="dxa"/>
          </w:tcPr>
          <w:p w14:paraId="49F67267" w14:textId="6DF116CF" w:rsidR="000324D2" w:rsidRPr="00AA0C15" w:rsidRDefault="000324D2" w:rsidP="000324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0324D2" w14:paraId="62E7D3D3" w14:textId="77777777" w:rsidTr="00F3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1CA31C38" w14:textId="5C110E53" w:rsidR="000324D2" w:rsidRPr="00AA0C15" w:rsidRDefault="000324D2" w:rsidP="000324D2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N° de téléphone interlocuteur</w:t>
            </w:r>
          </w:p>
        </w:tc>
        <w:tc>
          <w:tcPr>
            <w:tcW w:w="8930" w:type="dxa"/>
          </w:tcPr>
          <w:p w14:paraId="387E5DF8" w14:textId="55050041" w:rsidR="000324D2" w:rsidRPr="00AA0C15" w:rsidRDefault="000324D2" w:rsidP="000324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  <w:tr w:rsidR="00580FFE" w14:paraId="4E312B7D" w14:textId="77777777" w:rsidTr="00F32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14:paraId="43E2E0F7" w14:textId="19480B11" w:rsidR="00F32EDE" w:rsidRPr="00AA0C15" w:rsidRDefault="003A5A2E" w:rsidP="00F32EDE">
            <w:pPr>
              <w:rPr>
                <w:sz w:val="18"/>
                <w:szCs w:val="22"/>
              </w:rPr>
            </w:pPr>
            <w:r w:rsidRPr="00AA0C15">
              <w:rPr>
                <w:sz w:val="18"/>
                <w:szCs w:val="22"/>
              </w:rPr>
              <w:t>Interlocuteur Chorus pro</w:t>
            </w:r>
            <w:r w:rsidR="00F32EDE" w:rsidRPr="00AA0C15">
              <w:rPr>
                <w:sz w:val="18"/>
                <w:szCs w:val="22"/>
              </w:rPr>
              <w:t xml:space="preserve"> (Nom, prénom, email)</w:t>
            </w:r>
          </w:p>
        </w:tc>
        <w:tc>
          <w:tcPr>
            <w:tcW w:w="8930" w:type="dxa"/>
          </w:tcPr>
          <w:p w14:paraId="71DD346D" w14:textId="3BE79D99" w:rsidR="00580FFE" w:rsidRPr="00AA0C15" w:rsidRDefault="00580FFE" w:rsidP="000324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</w:p>
        </w:tc>
      </w:tr>
    </w:tbl>
    <w:p w14:paraId="5376AFB8" w14:textId="77777777" w:rsidR="000324D2" w:rsidRPr="000324D2" w:rsidRDefault="000324D2" w:rsidP="000324D2"/>
    <w:p w14:paraId="22747461" w14:textId="77777777" w:rsidR="00D96805" w:rsidRDefault="00D96805" w:rsidP="008B05AC">
      <w:pPr>
        <w:pStyle w:val="Titre1"/>
      </w:pPr>
      <w:r>
        <w:t xml:space="preserve">Identification des </w:t>
      </w:r>
      <w:r w:rsidRPr="00D0424D">
        <w:t>Utilisateurs</w:t>
      </w:r>
      <w:r w:rsidRPr="00D15BCD">
        <w:t xml:space="preserve"> </w:t>
      </w:r>
      <w:r w:rsidRPr="00926453">
        <w:rPr>
          <w:b/>
        </w:rPr>
        <w:t>We</w:t>
      </w:r>
      <w:r w:rsidRPr="00D0424D">
        <w:t>Magnus</w:t>
      </w:r>
    </w:p>
    <w:p w14:paraId="16F8E540" w14:textId="0B41CFDF" w:rsidR="00D96805" w:rsidRPr="00C6022D" w:rsidRDefault="00D96805" w:rsidP="00D96805">
      <w:pPr>
        <w:rPr>
          <w:szCs w:val="20"/>
        </w:rPr>
      </w:pPr>
      <w:r w:rsidRPr="00C6022D">
        <w:rPr>
          <w:szCs w:val="20"/>
        </w:rPr>
        <w:t xml:space="preserve">Les comptes utilisateurs WeMagnus sont strictement </w:t>
      </w:r>
      <w:r w:rsidRPr="00C6022D">
        <w:rPr>
          <w:b/>
          <w:bCs/>
          <w:szCs w:val="20"/>
          <w:u w:val="single"/>
        </w:rPr>
        <w:t>nominatifs.</w:t>
      </w:r>
      <w:r w:rsidRPr="00C6022D">
        <w:rPr>
          <w:szCs w:val="20"/>
        </w:rPr>
        <w:t xml:space="preserve"> Aucun compte </w:t>
      </w:r>
      <w:r w:rsidR="00067072" w:rsidRPr="00C6022D">
        <w:rPr>
          <w:szCs w:val="20"/>
        </w:rPr>
        <w:t>‘</w:t>
      </w:r>
      <w:r w:rsidRPr="00C6022D">
        <w:rPr>
          <w:szCs w:val="20"/>
        </w:rPr>
        <w:t>de service</w:t>
      </w:r>
      <w:r w:rsidR="00067072" w:rsidRPr="00C6022D">
        <w:rPr>
          <w:szCs w:val="20"/>
        </w:rPr>
        <w:t>’</w:t>
      </w:r>
      <w:r w:rsidRPr="00C6022D">
        <w:rPr>
          <w:szCs w:val="20"/>
        </w:rPr>
        <w:t xml:space="preserve"> ne sera créé. L’adresse </w:t>
      </w:r>
      <w:proofErr w:type="gramStart"/>
      <w:r w:rsidRPr="00C6022D">
        <w:rPr>
          <w:szCs w:val="20"/>
        </w:rPr>
        <w:t>mail</w:t>
      </w:r>
      <w:proofErr w:type="gramEnd"/>
      <w:r w:rsidRPr="00C6022D">
        <w:rPr>
          <w:szCs w:val="20"/>
        </w:rPr>
        <w:t xml:space="preserve"> doit être</w:t>
      </w:r>
      <w:r w:rsidRPr="00C6022D">
        <w:rPr>
          <w:b/>
          <w:bCs/>
          <w:szCs w:val="20"/>
        </w:rPr>
        <w:t xml:space="preserve"> </w:t>
      </w:r>
      <w:r w:rsidRPr="00C6022D">
        <w:rPr>
          <w:b/>
          <w:bCs/>
          <w:szCs w:val="20"/>
          <w:u w:val="single"/>
        </w:rPr>
        <w:t>unique</w:t>
      </w:r>
      <w:r w:rsidRPr="00C6022D">
        <w:rPr>
          <w:szCs w:val="20"/>
        </w:rPr>
        <w:t xml:space="preserve"> par utilisateur. </w:t>
      </w:r>
    </w:p>
    <w:p w14:paraId="3D3E0542" w14:textId="2759E644" w:rsidR="00C6022D" w:rsidRPr="00C6022D" w:rsidRDefault="00C6022D" w:rsidP="00D96805">
      <w:pPr>
        <w:rPr>
          <w:szCs w:val="20"/>
        </w:rPr>
      </w:pPr>
      <w:r w:rsidRPr="00C6022D">
        <w:rPr>
          <w:szCs w:val="20"/>
        </w:rPr>
        <w:t>Cocher la case pour indiquer le l’accès au logiciel souhaité</w:t>
      </w:r>
    </w:p>
    <w:tbl>
      <w:tblPr>
        <w:tblW w:w="151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35"/>
        <w:gridCol w:w="3669"/>
        <w:gridCol w:w="993"/>
        <w:gridCol w:w="992"/>
        <w:gridCol w:w="992"/>
        <w:gridCol w:w="992"/>
        <w:gridCol w:w="993"/>
        <w:gridCol w:w="1275"/>
        <w:gridCol w:w="2127"/>
      </w:tblGrid>
      <w:tr w:rsidR="00F92058" w:rsidRPr="00FB18D7" w14:paraId="6438DCFD" w14:textId="77777777" w:rsidTr="00067072">
        <w:trPr>
          <w:trHeight w:val="303"/>
        </w:trPr>
        <w:tc>
          <w:tcPr>
            <w:tcW w:w="3135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</w:tcPr>
          <w:p w14:paraId="78D00F75" w14:textId="77777777" w:rsidR="00D96805" w:rsidRPr="00FB18D7" w:rsidRDefault="00D96805" w:rsidP="00524436">
            <w:pPr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Nom Prénom</w:t>
            </w: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DE15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e.mail</w:t>
            </w:r>
            <w:proofErr w:type="spellEnd"/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A4E07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WeGF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01558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e.paie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FB0A6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e.GRC</w:t>
            </w:r>
            <w:proofErr w:type="spellEnd"/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8CEC9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6291BFDF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Standard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</w:tcPr>
          <w:p w14:paraId="0C7AB976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5B29A979" w14:textId="77777777" w:rsidR="00D96805" w:rsidRPr="00FB18D7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Eau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</w:tcPr>
          <w:p w14:paraId="15846A6C" w14:textId="77777777" w:rsidR="00AA0C15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</w:t>
            </w:r>
          </w:p>
          <w:p w14:paraId="68577D57" w14:textId="380E3E9A" w:rsidR="00D96805" w:rsidRPr="00FB18D7" w:rsidRDefault="00D96805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Point de livraison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84889" w14:textId="77777777" w:rsidR="00D96805" w:rsidRDefault="00D96805" w:rsidP="00AA0C15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WeDelib</w:t>
            </w:r>
          </w:p>
          <w:p w14:paraId="17E5C164" w14:textId="315B5FF9" w:rsidR="00067072" w:rsidRPr="00FB18D7" w:rsidRDefault="00067072" w:rsidP="00AA0C15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(Pack optimal et premium</w:t>
            </w:r>
            <w:r w:rsidR="00C6022D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privilège</w:t>
            </w: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)</w:t>
            </w:r>
          </w:p>
        </w:tc>
      </w:tr>
      <w:tr w:rsidR="00C6022D" w:rsidRPr="00FB18D7" w14:paraId="1D099B95" w14:textId="77777777" w:rsidTr="00067072">
        <w:trPr>
          <w:trHeight w:val="265"/>
        </w:trPr>
        <w:tc>
          <w:tcPr>
            <w:tcW w:w="313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7482B092" w14:textId="6F9505FC" w:rsidR="00C6022D" w:rsidRPr="00FB18D7" w:rsidRDefault="00C6022D" w:rsidP="00C6022D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CC900" w14:textId="3F95C435" w:rsidR="00C6022D" w:rsidRPr="00FB18D7" w:rsidRDefault="00C6022D" w:rsidP="00C6022D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7D77E" w14:textId="4954EAED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2FC74" w14:textId="0534BDE5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BB565" w14:textId="00FD7131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AD9EF" w14:textId="1BCE4017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AA74B10" w14:textId="34124BF0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EF78937" w14:textId="12BF9766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7EC1B" w14:textId="7325C556" w:rsidR="00C6022D" w:rsidRPr="00FB18D7" w:rsidRDefault="00C6022D" w:rsidP="00C6022D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F92058" w:rsidRPr="00FB18D7" w14:paraId="2758006D" w14:textId="77777777" w:rsidTr="00067072">
        <w:trPr>
          <w:trHeight w:val="139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2597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E8511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3B36B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6EC55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55843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C7E4F3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6F340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EC832" w14:textId="2E17CF5C" w:rsidR="00D96805" w:rsidRPr="00FB18D7" w:rsidRDefault="00067072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32038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67072" w:rsidRPr="00FB18D7" w14:paraId="0E11CC95" w14:textId="77777777" w:rsidTr="00067072">
        <w:trPr>
          <w:trHeight w:val="201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761527A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EBAD0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17754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BD371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B6EB0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25193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39001CA4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45787CF" w14:textId="1DAE57B0" w:rsidR="00D96805" w:rsidRPr="00FB18D7" w:rsidRDefault="00067072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1EDEF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67072" w:rsidRPr="00FB18D7" w14:paraId="6A7B0908" w14:textId="77777777" w:rsidTr="00067072">
        <w:trPr>
          <w:trHeight w:val="121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E2330A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CE858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A260D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28F67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40B41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0963A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101233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971448" w14:textId="328E668F" w:rsidR="00D96805" w:rsidRPr="00FB18D7" w:rsidRDefault="00067072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1DB68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67072" w:rsidRPr="00FB18D7" w14:paraId="2780F757" w14:textId="77777777" w:rsidTr="00067072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D167976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E598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CF8E5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517CC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EC634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66B3E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129D05C4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CF2EB53" w14:textId="7A283958" w:rsidR="00D96805" w:rsidRPr="00FB18D7" w:rsidRDefault="00067072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A8EB0" w14:textId="77777777" w:rsidR="00D96805" w:rsidRPr="00FB18D7" w:rsidRDefault="00D96805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F92058" w:rsidRPr="00FB18D7" w14:paraId="729DC82C" w14:textId="77777777" w:rsidTr="00067072">
        <w:trPr>
          <w:trHeight w:val="259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D92C2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3E143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59771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F8431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F4A35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E9723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90948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5FAC1" w14:textId="79BC9697" w:rsidR="00D96805" w:rsidRPr="00FB18D7" w:rsidRDefault="00067072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191A9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67072" w:rsidRPr="00FB18D7" w14:paraId="09C2CAD3" w14:textId="77777777" w:rsidTr="00067072">
        <w:trPr>
          <w:trHeight w:val="123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A1540A3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D8269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0BDC6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D47A4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26260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4EA31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3E295A87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382C947" w14:textId="792F65C8" w:rsidR="00D96805" w:rsidRPr="00FB18D7" w:rsidRDefault="00067072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099A2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F92058" w:rsidRPr="00FB18D7" w14:paraId="469EDF2B" w14:textId="77777777" w:rsidTr="00067072">
        <w:trPr>
          <w:trHeight w:val="185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BB482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8870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0693D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21942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FD97D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74216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F303E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A83BA" w14:textId="581C5D5B" w:rsidR="00D96805" w:rsidRPr="00FB18D7" w:rsidRDefault="00067072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C622C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67072" w:rsidRPr="00FB18D7" w14:paraId="2B3B78B4" w14:textId="77777777" w:rsidTr="00067072">
        <w:trPr>
          <w:trHeight w:val="268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7E43C67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E15B4" w14:textId="77777777" w:rsidR="00D96805" w:rsidRPr="00FB18D7" w:rsidRDefault="00D96805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395DF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9730B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9F172F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923AB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1BEA1670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7E6B8CD1" w14:textId="66F5D9C4" w:rsidR="00D96805" w:rsidRPr="00FB18D7" w:rsidRDefault="00067072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62EB9" w14:textId="77777777" w:rsidR="00D96805" w:rsidRPr="00FB18D7" w:rsidRDefault="00D96805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0D459F" w:rsidRPr="00FB18D7" w14:paraId="58D79124" w14:textId="77777777" w:rsidTr="00067072">
        <w:trPr>
          <w:trHeight w:val="268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239250DB" w14:textId="77777777" w:rsidR="00067072" w:rsidRPr="00FB18D7" w:rsidRDefault="00067072" w:rsidP="00067072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34B5A1" w14:textId="77777777" w:rsidR="00067072" w:rsidRPr="00FB18D7" w:rsidRDefault="00067072" w:rsidP="00067072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28B3AF" w14:textId="63FF50B3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22462" w14:textId="12A768A5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BA74FC" w14:textId="5B8F165E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68F90" w14:textId="680566CC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195E3AA4" w14:textId="33EA7152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4EFC6950" w14:textId="56C1991B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6103B2" w14:textId="27EEE4F1" w:rsidR="00067072" w:rsidRPr="00FB18D7" w:rsidRDefault="00067072" w:rsidP="00067072">
            <w:pPr>
              <w:jc w:val="center"/>
              <w:rPr>
                <w:rFonts w:asciiTheme="majorHAnsi" w:eastAsia="Wingdings" w:hAnsiTheme="majorHAnsi" w:cs="Wingdings"/>
                <w:sz w:val="14"/>
                <w:szCs w:val="18"/>
              </w:rPr>
            </w:pPr>
            <w:r w:rsidRPr="001A51C3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</w:tbl>
    <w:p w14:paraId="2AA4B109" w14:textId="68EEF555" w:rsidR="00FB0309" w:rsidRDefault="00FB0309" w:rsidP="00FB0309">
      <w:pPr>
        <w:pStyle w:val="Titre1"/>
      </w:pPr>
      <w:r>
        <w:t xml:space="preserve">Identification des Elus </w:t>
      </w:r>
    </w:p>
    <w:p w14:paraId="6E56AC89" w14:textId="6C2FBE24" w:rsidR="00FB0309" w:rsidRDefault="00FB0309">
      <w:pPr>
        <w:rPr>
          <w:szCs w:val="22"/>
        </w:rPr>
      </w:pPr>
      <w:r>
        <w:rPr>
          <w:szCs w:val="22"/>
        </w:rPr>
        <w:t xml:space="preserve">L’identification des élus </w:t>
      </w:r>
      <w:r w:rsidR="00137C70">
        <w:rPr>
          <w:szCs w:val="22"/>
        </w:rPr>
        <w:t xml:space="preserve">est nécessaire </w:t>
      </w:r>
      <w:r w:rsidR="00AE2AA8">
        <w:rPr>
          <w:szCs w:val="22"/>
        </w:rPr>
        <w:t>dans le cadre de l’utilisation</w:t>
      </w:r>
      <w:r w:rsidR="000F4642">
        <w:rPr>
          <w:szCs w:val="22"/>
        </w:rPr>
        <w:t xml:space="preserve"> de l’application de gestion des délibérations.</w:t>
      </w:r>
    </w:p>
    <w:p w14:paraId="18C44E77" w14:textId="2447E264" w:rsidR="000F4642" w:rsidRDefault="000F4642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7655"/>
      </w:tblGrid>
      <w:tr w:rsidR="00A40473" w14:paraId="6482C644" w14:textId="77777777" w:rsidTr="00A40473">
        <w:tc>
          <w:tcPr>
            <w:tcW w:w="7366" w:type="dxa"/>
            <w:shd w:val="clear" w:color="auto" w:fill="E3E2F6" w:themeFill="accent3" w:themeFillTint="33"/>
          </w:tcPr>
          <w:p w14:paraId="60D62EBD" w14:textId="74C4EEBE" w:rsidR="00A40473" w:rsidRPr="00B634A5" w:rsidRDefault="00A40473">
            <w:pPr>
              <w:rPr>
                <w:b/>
                <w:bCs/>
                <w:szCs w:val="22"/>
              </w:rPr>
            </w:pPr>
            <w:r w:rsidRPr="00B634A5">
              <w:rPr>
                <w:b/>
                <w:bCs/>
                <w:szCs w:val="22"/>
              </w:rPr>
              <w:t xml:space="preserve">Nom, Prénom, </w:t>
            </w:r>
            <w:proofErr w:type="spellStart"/>
            <w:r w:rsidRPr="00B634A5">
              <w:rPr>
                <w:b/>
                <w:bCs/>
                <w:szCs w:val="22"/>
              </w:rPr>
              <w:t>e.mail</w:t>
            </w:r>
            <w:proofErr w:type="spellEnd"/>
          </w:p>
        </w:tc>
        <w:tc>
          <w:tcPr>
            <w:tcW w:w="7655" w:type="dxa"/>
            <w:shd w:val="clear" w:color="auto" w:fill="E3E2F6" w:themeFill="accent3" w:themeFillTint="33"/>
          </w:tcPr>
          <w:p w14:paraId="13CBE75F" w14:textId="41A001CA" w:rsidR="00A40473" w:rsidRPr="00B634A5" w:rsidRDefault="00A40473">
            <w:pPr>
              <w:rPr>
                <w:b/>
                <w:bCs/>
                <w:szCs w:val="22"/>
              </w:rPr>
            </w:pPr>
            <w:r w:rsidRPr="00B634A5">
              <w:rPr>
                <w:b/>
                <w:bCs/>
                <w:szCs w:val="22"/>
              </w:rPr>
              <w:t>Nom, Prénom, e.mail</w:t>
            </w:r>
          </w:p>
        </w:tc>
      </w:tr>
      <w:tr w:rsidR="00A40473" w14:paraId="2F88F0C9" w14:textId="77777777" w:rsidTr="00A40473">
        <w:tc>
          <w:tcPr>
            <w:tcW w:w="7366" w:type="dxa"/>
          </w:tcPr>
          <w:p w14:paraId="07FD0549" w14:textId="0B107A38" w:rsidR="00943039" w:rsidRDefault="00943039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10C06830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734C4ABC" w14:textId="77777777" w:rsidTr="00A40473">
        <w:tc>
          <w:tcPr>
            <w:tcW w:w="7366" w:type="dxa"/>
          </w:tcPr>
          <w:p w14:paraId="338A29E9" w14:textId="122D6122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56768FC8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6A034A44" w14:textId="77777777" w:rsidTr="00A40473">
        <w:tc>
          <w:tcPr>
            <w:tcW w:w="7366" w:type="dxa"/>
          </w:tcPr>
          <w:p w14:paraId="50DBF579" w14:textId="71F3FDF6" w:rsidR="00A40473" w:rsidRPr="00943039" w:rsidRDefault="00A4047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55" w:type="dxa"/>
          </w:tcPr>
          <w:p w14:paraId="21650172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311801BF" w14:textId="77777777" w:rsidTr="00A40473">
        <w:tc>
          <w:tcPr>
            <w:tcW w:w="7366" w:type="dxa"/>
          </w:tcPr>
          <w:p w14:paraId="1B44F829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3FF0EE1F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56943864" w14:textId="77777777" w:rsidTr="00A40473">
        <w:tc>
          <w:tcPr>
            <w:tcW w:w="7366" w:type="dxa"/>
          </w:tcPr>
          <w:p w14:paraId="0107BF60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21458830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48133732" w14:textId="77777777" w:rsidTr="00A40473">
        <w:tc>
          <w:tcPr>
            <w:tcW w:w="7366" w:type="dxa"/>
          </w:tcPr>
          <w:p w14:paraId="3FF4DDF8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2FF43E9F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70E05E15" w14:textId="77777777" w:rsidTr="00A40473">
        <w:tc>
          <w:tcPr>
            <w:tcW w:w="7366" w:type="dxa"/>
          </w:tcPr>
          <w:p w14:paraId="1D1A9758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202CC723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3CDBA380" w14:textId="77777777" w:rsidTr="00A40473">
        <w:tc>
          <w:tcPr>
            <w:tcW w:w="7366" w:type="dxa"/>
          </w:tcPr>
          <w:p w14:paraId="1DA01E72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22BCB795" w14:textId="77777777" w:rsidR="00A40473" w:rsidRDefault="00A40473">
            <w:pPr>
              <w:rPr>
                <w:szCs w:val="22"/>
              </w:rPr>
            </w:pPr>
          </w:p>
        </w:tc>
      </w:tr>
      <w:tr w:rsidR="00A40473" w14:paraId="30346E6E" w14:textId="77777777" w:rsidTr="00A40473">
        <w:tc>
          <w:tcPr>
            <w:tcW w:w="7366" w:type="dxa"/>
          </w:tcPr>
          <w:p w14:paraId="161E69A5" w14:textId="77777777" w:rsidR="00A40473" w:rsidRDefault="00A40473">
            <w:pPr>
              <w:rPr>
                <w:szCs w:val="22"/>
              </w:rPr>
            </w:pPr>
          </w:p>
        </w:tc>
        <w:tc>
          <w:tcPr>
            <w:tcW w:w="7655" w:type="dxa"/>
          </w:tcPr>
          <w:p w14:paraId="27C79F3B" w14:textId="77777777" w:rsidR="00A40473" w:rsidRDefault="00A40473">
            <w:pPr>
              <w:rPr>
                <w:szCs w:val="22"/>
              </w:rPr>
            </w:pPr>
          </w:p>
        </w:tc>
      </w:tr>
    </w:tbl>
    <w:p w14:paraId="4BEA876C" w14:textId="77777777" w:rsidR="000F4642" w:rsidRDefault="000F4642">
      <w:pPr>
        <w:rPr>
          <w:szCs w:val="22"/>
        </w:rPr>
      </w:pPr>
    </w:p>
    <w:p w14:paraId="264E1B3B" w14:textId="77777777" w:rsidR="00137C70" w:rsidRDefault="00137C70">
      <w:pPr>
        <w:rPr>
          <w:szCs w:val="22"/>
        </w:rPr>
      </w:pPr>
    </w:p>
    <w:p w14:paraId="5F378A08" w14:textId="667D3D30" w:rsidR="00A40473" w:rsidRDefault="00A40473">
      <w:pPr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5BCDE9F8" w14:textId="079DEA2E" w:rsidR="0091744A" w:rsidRDefault="0091744A" w:rsidP="008B05AC">
      <w:pPr>
        <w:pStyle w:val="Titre1"/>
      </w:pPr>
      <w:r>
        <w:lastRenderedPageBreak/>
        <w:t>Identification des collectivités liées</w:t>
      </w:r>
    </w:p>
    <w:p w14:paraId="2B49E3C1" w14:textId="77777777" w:rsidR="00717F4A" w:rsidRPr="00717F4A" w:rsidRDefault="00717F4A" w:rsidP="00717F4A">
      <w:pPr>
        <w:rPr>
          <w:b/>
          <w:bCs/>
        </w:rPr>
      </w:pPr>
      <w:r w:rsidRPr="00717F4A">
        <w:rPr>
          <w:b/>
          <w:bCs/>
        </w:rPr>
        <w:t>Comment savoir si vous avez une ou plusieurs des collectivités liées ?</w:t>
      </w:r>
    </w:p>
    <w:p w14:paraId="204AECAB" w14:textId="77777777" w:rsidR="002A0E91" w:rsidRDefault="002A0E91" w:rsidP="002A0E91">
      <w:r>
        <w:t>La collectivité principale est la collectivité qui achète WeMagnus</w:t>
      </w:r>
    </w:p>
    <w:p w14:paraId="06369943" w14:textId="58D5F40A" w:rsidR="004F25C3" w:rsidRDefault="004F25C3" w:rsidP="00604775">
      <w:r>
        <w:t xml:space="preserve">Les collectivités liées sont des collectivités </w:t>
      </w:r>
      <w:r w:rsidR="004B5CF9">
        <w:t xml:space="preserve">utilisatrices de WeMagnus, et </w:t>
      </w:r>
      <w:r>
        <w:t>ayant un SIRET différe</w:t>
      </w:r>
      <w:r w:rsidR="00580FFE">
        <w:t>nt de celui de la collectivité principale</w:t>
      </w:r>
      <w:r w:rsidR="00AC1937">
        <w:t>.</w:t>
      </w:r>
    </w:p>
    <w:p w14:paraId="4278B4A2" w14:textId="66E852F7" w:rsidR="00995D3E" w:rsidRDefault="002A0E91" w:rsidP="00604775">
      <w:r>
        <w:t xml:space="preserve">Pour savoir si vous avez des collectivités liées : </w:t>
      </w:r>
    </w:p>
    <w:p w14:paraId="660C4670" w14:textId="116A9754" w:rsidR="00466F65" w:rsidRPr="00466F65" w:rsidRDefault="00466F65" w:rsidP="00466F65">
      <w:pPr>
        <w:numPr>
          <w:ilvl w:val="0"/>
          <w:numId w:val="7"/>
        </w:numPr>
      </w:pPr>
      <w:r w:rsidRPr="00466F65">
        <w:t>Veuille</w:t>
      </w:r>
      <w:r w:rsidR="00AB549F">
        <w:t>z</w:t>
      </w:r>
      <w:r w:rsidRPr="00466F65">
        <w:t xml:space="preserve"> lancer </w:t>
      </w:r>
      <w:proofErr w:type="spellStart"/>
      <w:r w:rsidRPr="00466F65">
        <w:t>e.Magnus</w:t>
      </w:r>
      <w:proofErr w:type="spellEnd"/>
    </w:p>
    <w:p w14:paraId="7FF7231B" w14:textId="77777777" w:rsidR="00466F65" w:rsidRDefault="00466F65" w:rsidP="00466F65">
      <w:pPr>
        <w:numPr>
          <w:ilvl w:val="0"/>
          <w:numId w:val="7"/>
        </w:numPr>
      </w:pPr>
      <w:r w:rsidRPr="00466F65">
        <w:t xml:space="preserve">Dans la fenêtre qui apparait </w:t>
      </w:r>
    </w:p>
    <w:p w14:paraId="470ABCA4" w14:textId="24B3F21F" w:rsidR="00466F65" w:rsidRDefault="00466F65" w:rsidP="00250913">
      <w:pPr>
        <w:ind w:firstLine="360"/>
        <w:rPr>
          <w:b/>
          <w:bCs/>
          <w:sz w:val="18"/>
          <w:szCs w:val="22"/>
        </w:rPr>
      </w:pPr>
      <w:r w:rsidRPr="00466F65">
        <w:rPr>
          <w:sz w:val="18"/>
          <w:szCs w:val="22"/>
          <w:u w:val="single"/>
        </w:rPr>
        <w:t>Cas N°1</w:t>
      </w:r>
      <w:r w:rsidRPr="00466F65">
        <w:rPr>
          <w:sz w:val="18"/>
          <w:szCs w:val="22"/>
        </w:rPr>
        <w:t xml:space="preserve"> : Vous </w:t>
      </w:r>
      <w:r w:rsidR="00AB549F" w:rsidRPr="00250913">
        <w:rPr>
          <w:sz w:val="18"/>
          <w:szCs w:val="22"/>
        </w:rPr>
        <w:t>n’</w:t>
      </w:r>
      <w:r w:rsidRPr="00466F65">
        <w:rPr>
          <w:sz w:val="18"/>
          <w:szCs w:val="22"/>
        </w:rPr>
        <w:t xml:space="preserve">avez qu’un seul produit </w:t>
      </w:r>
      <w:r w:rsidR="0049437B">
        <w:rPr>
          <w:sz w:val="18"/>
          <w:szCs w:val="22"/>
        </w:rPr>
        <w:t>par</w:t>
      </w:r>
      <w:r w:rsidR="00217F15">
        <w:rPr>
          <w:sz w:val="18"/>
          <w:szCs w:val="22"/>
        </w:rPr>
        <w:t xml:space="preserve"> métier</w:t>
      </w:r>
      <w:r w:rsidR="00AB549F" w:rsidRPr="00250913">
        <w:rPr>
          <w:sz w:val="18"/>
          <w:szCs w:val="22"/>
        </w:rPr>
        <w:t> </w:t>
      </w:r>
      <w:r w:rsidR="00B65C41">
        <w:rPr>
          <w:sz w:val="18"/>
          <w:szCs w:val="22"/>
        </w:rPr>
        <w:t>(</w:t>
      </w:r>
      <w:proofErr w:type="spellStart"/>
      <w:r w:rsidR="00B65C41">
        <w:rPr>
          <w:sz w:val="18"/>
          <w:szCs w:val="22"/>
        </w:rPr>
        <w:t>e.Paie</w:t>
      </w:r>
      <w:proofErr w:type="spellEnd"/>
      <w:r w:rsidR="00B65C41">
        <w:rPr>
          <w:sz w:val="18"/>
          <w:szCs w:val="22"/>
        </w:rPr>
        <w:t xml:space="preserve">, </w:t>
      </w:r>
      <w:proofErr w:type="spellStart"/>
      <w:r w:rsidR="00B65C41">
        <w:rPr>
          <w:sz w:val="18"/>
          <w:szCs w:val="22"/>
        </w:rPr>
        <w:t>e.GRC</w:t>
      </w:r>
      <w:proofErr w:type="spellEnd"/>
      <w:r w:rsidR="00B65C41">
        <w:rPr>
          <w:sz w:val="18"/>
          <w:szCs w:val="22"/>
        </w:rPr>
        <w:t xml:space="preserve">, Gestion financière …) </w:t>
      </w:r>
      <w:r w:rsidR="00AB549F" w:rsidRPr="00250913">
        <w:rPr>
          <w:sz w:val="18"/>
          <w:szCs w:val="22"/>
        </w:rPr>
        <w:t xml:space="preserve">: </w:t>
      </w:r>
      <w:r w:rsidR="00AB549F" w:rsidRPr="003F7F91">
        <w:rPr>
          <w:b/>
          <w:bCs/>
          <w:sz w:val="18"/>
          <w:szCs w:val="22"/>
        </w:rPr>
        <w:t xml:space="preserve">vous </w:t>
      </w:r>
      <w:r w:rsidR="002F414F" w:rsidRPr="003F7F91">
        <w:rPr>
          <w:b/>
          <w:bCs/>
          <w:sz w:val="18"/>
          <w:szCs w:val="22"/>
        </w:rPr>
        <w:t xml:space="preserve">n’avez pas de </w:t>
      </w:r>
      <w:r w:rsidR="006A4AB6" w:rsidRPr="003F7F91">
        <w:rPr>
          <w:b/>
          <w:bCs/>
          <w:sz w:val="18"/>
          <w:szCs w:val="22"/>
        </w:rPr>
        <w:t>collectivité</w:t>
      </w:r>
      <w:r w:rsidR="002F414F" w:rsidRPr="003F7F91">
        <w:rPr>
          <w:b/>
          <w:bCs/>
          <w:sz w:val="18"/>
          <w:szCs w:val="22"/>
        </w:rPr>
        <w:t xml:space="preserve"> liée</w:t>
      </w:r>
      <w:r w:rsidR="0023447F" w:rsidRPr="003F7F91">
        <w:rPr>
          <w:b/>
          <w:bCs/>
          <w:sz w:val="18"/>
          <w:szCs w:val="22"/>
        </w:rPr>
        <w:t>. Ne remplissez pas la suite.</w:t>
      </w:r>
    </w:p>
    <w:p w14:paraId="1C33709B" w14:textId="77777777" w:rsidR="00965061" w:rsidRPr="00466F65" w:rsidRDefault="00965061" w:rsidP="00965061">
      <w:pPr>
        <w:ind w:firstLine="360"/>
        <w:rPr>
          <w:sz w:val="18"/>
          <w:szCs w:val="22"/>
        </w:rPr>
      </w:pPr>
      <w:r w:rsidRPr="00466F65">
        <w:rPr>
          <w:sz w:val="18"/>
          <w:szCs w:val="22"/>
          <w:u w:val="single"/>
        </w:rPr>
        <w:t>Cas N°2</w:t>
      </w:r>
      <w:r w:rsidRPr="00466F65">
        <w:rPr>
          <w:sz w:val="18"/>
          <w:szCs w:val="22"/>
        </w:rPr>
        <w:t xml:space="preserve"> : Vous avez plusieurs produits pour </w:t>
      </w:r>
      <w:r>
        <w:rPr>
          <w:sz w:val="18"/>
          <w:szCs w:val="22"/>
        </w:rPr>
        <w:t>l’un des métiers</w:t>
      </w:r>
      <w:r w:rsidRPr="00250913">
        <w:rPr>
          <w:sz w:val="18"/>
          <w:szCs w:val="22"/>
        </w:rPr>
        <w:t xml:space="preserve">. Vous avez donc une ou plusieurs structures liées. </w:t>
      </w:r>
      <w:r w:rsidRPr="003F7F91">
        <w:rPr>
          <w:b/>
          <w:bCs/>
          <w:sz w:val="18"/>
          <w:szCs w:val="22"/>
        </w:rPr>
        <w:t>Vous devez renseigner la suite de ce document</w:t>
      </w:r>
      <w:r w:rsidRPr="00250913">
        <w:rPr>
          <w:sz w:val="18"/>
          <w:szCs w:val="22"/>
        </w:rPr>
        <w:t xml:space="preserve"> </w:t>
      </w:r>
    </w:p>
    <w:p w14:paraId="19279FCA" w14:textId="77777777" w:rsidR="007A685A" w:rsidRDefault="007A685A" w:rsidP="00250913">
      <w:pPr>
        <w:ind w:firstLine="360"/>
        <w:rPr>
          <w:b/>
          <w:bCs/>
          <w:sz w:val="18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4"/>
        <w:gridCol w:w="7564"/>
      </w:tblGrid>
      <w:tr w:rsidR="00A52533" w14:paraId="1DEEE4E7" w14:textId="77777777" w:rsidTr="00965061">
        <w:tc>
          <w:tcPr>
            <w:tcW w:w="7564" w:type="dxa"/>
          </w:tcPr>
          <w:p w14:paraId="5D45C19B" w14:textId="220CB189" w:rsidR="00265D0C" w:rsidRDefault="00E03102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Exemple</w:t>
            </w:r>
            <w:r w:rsidR="00A52533">
              <w:rPr>
                <w:b/>
                <w:bCs/>
                <w:sz w:val="18"/>
                <w:szCs w:val="22"/>
              </w:rPr>
              <w:t xml:space="preserve"> n° 1</w:t>
            </w:r>
            <w:r w:rsidR="00081DFE">
              <w:rPr>
                <w:b/>
                <w:bCs/>
                <w:sz w:val="18"/>
                <w:szCs w:val="22"/>
              </w:rPr>
              <w:t xml:space="preserve"> : </w:t>
            </w:r>
            <w:r w:rsidR="00265D0C">
              <w:rPr>
                <w:b/>
                <w:bCs/>
                <w:sz w:val="18"/>
                <w:szCs w:val="22"/>
              </w:rPr>
              <w:t xml:space="preserve">Il n’y a </w:t>
            </w:r>
            <w:r w:rsidR="009E460F">
              <w:rPr>
                <w:b/>
                <w:bCs/>
                <w:sz w:val="18"/>
                <w:szCs w:val="22"/>
              </w:rPr>
              <w:t>qu’un seul produit par métier (comptabilité et GRC)</w:t>
            </w:r>
            <w:r w:rsidR="00081DFE">
              <w:rPr>
                <w:b/>
                <w:bCs/>
                <w:sz w:val="18"/>
                <w:szCs w:val="22"/>
              </w:rPr>
              <w:t xml:space="preserve"> </w:t>
            </w:r>
          </w:p>
          <w:p w14:paraId="2108DFDB" w14:textId="7E6FA1C2" w:rsidR="00A52533" w:rsidRDefault="00265D0C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Il n’y a p</w:t>
            </w:r>
            <w:r w:rsidR="00081DFE">
              <w:rPr>
                <w:b/>
                <w:bCs/>
                <w:sz w:val="18"/>
                <w:szCs w:val="22"/>
              </w:rPr>
              <w:t>as de collectivités liée</w:t>
            </w:r>
          </w:p>
        </w:tc>
        <w:tc>
          <w:tcPr>
            <w:tcW w:w="7564" w:type="dxa"/>
          </w:tcPr>
          <w:p w14:paraId="067879B8" w14:textId="0CF53746" w:rsidR="00265D0C" w:rsidRDefault="00E03102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Exemple</w:t>
            </w:r>
            <w:r w:rsidR="00A52533">
              <w:rPr>
                <w:b/>
                <w:bCs/>
                <w:sz w:val="18"/>
                <w:szCs w:val="22"/>
              </w:rPr>
              <w:t xml:space="preserve"> n° 2</w:t>
            </w:r>
            <w:r w:rsidR="00081DFE">
              <w:rPr>
                <w:b/>
                <w:bCs/>
                <w:sz w:val="18"/>
                <w:szCs w:val="22"/>
              </w:rPr>
              <w:t xml:space="preserve"> : Il y a </w:t>
            </w:r>
            <w:r w:rsidR="00886CA9">
              <w:rPr>
                <w:b/>
                <w:bCs/>
                <w:sz w:val="18"/>
                <w:szCs w:val="22"/>
              </w:rPr>
              <w:t>plusieurs</w:t>
            </w:r>
            <w:r w:rsidR="00081DFE">
              <w:rPr>
                <w:b/>
                <w:bCs/>
                <w:sz w:val="18"/>
                <w:szCs w:val="22"/>
              </w:rPr>
              <w:t xml:space="preserve"> produits </w:t>
            </w:r>
            <w:r w:rsidR="009E460F">
              <w:rPr>
                <w:b/>
                <w:bCs/>
                <w:sz w:val="18"/>
                <w:szCs w:val="22"/>
              </w:rPr>
              <w:t xml:space="preserve">pour </w:t>
            </w:r>
            <w:r>
              <w:rPr>
                <w:b/>
                <w:bCs/>
                <w:sz w:val="18"/>
                <w:szCs w:val="22"/>
              </w:rPr>
              <w:t>la comptabilité</w:t>
            </w:r>
          </w:p>
          <w:p w14:paraId="6C80A2B5" w14:textId="2FCD9531" w:rsidR="00A52533" w:rsidRDefault="00081DFE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Il y a </w:t>
            </w:r>
            <w:r w:rsidR="00886CA9">
              <w:rPr>
                <w:b/>
                <w:bCs/>
                <w:sz w:val="18"/>
                <w:szCs w:val="22"/>
              </w:rPr>
              <w:t xml:space="preserve">donc </w:t>
            </w:r>
            <w:r>
              <w:rPr>
                <w:b/>
                <w:bCs/>
                <w:sz w:val="18"/>
                <w:szCs w:val="22"/>
              </w:rPr>
              <w:t>une collectivité liée</w:t>
            </w:r>
            <w:r w:rsidR="00BF6D95">
              <w:rPr>
                <w:b/>
                <w:bCs/>
                <w:sz w:val="18"/>
                <w:szCs w:val="22"/>
              </w:rPr>
              <w:t xml:space="preserve"> </w:t>
            </w:r>
            <w:r w:rsidR="009C38FF">
              <w:rPr>
                <w:b/>
                <w:bCs/>
                <w:sz w:val="18"/>
                <w:szCs w:val="22"/>
              </w:rPr>
              <w:t>(le CCAS)</w:t>
            </w:r>
          </w:p>
        </w:tc>
      </w:tr>
      <w:tr w:rsidR="00A52533" w14:paraId="5DD75056" w14:textId="77777777" w:rsidTr="00965061">
        <w:tc>
          <w:tcPr>
            <w:tcW w:w="7564" w:type="dxa"/>
          </w:tcPr>
          <w:p w14:paraId="70D0422A" w14:textId="0CDDE86B" w:rsidR="00A52533" w:rsidRDefault="00A52533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rFonts w:ascii="Segoe UI" w:hAnsi="Segoe UI" w:cs="Segoe UI"/>
                <w:noProof/>
                <w:color w:val="1F3864"/>
                <w:szCs w:val="20"/>
              </w:rPr>
              <w:drawing>
                <wp:inline distT="0" distB="0" distL="0" distR="0" wp14:anchorId="3829F609" wp14:editId="3CD094B5">
                  <wp:extent cx="4010891" cy="2327893"/>
                  <wp:effectExtent l="0" t="0" r="0" b="0"/>
                  <wp:docPr id="1144687767" name="Image 2" descr="Une image contenant texte, capture d’écran, logiciel, Système d’exploita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687767" name="Image 2" descr="Une image contenant texte, capture d’écran, logiciel, Système d’exploitation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344" cy="233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p w14:paraId="008733B5" w14:textId="3C362FD4" w:rsidR="00A52533" w:rsidRDefault="00965061" w:rsidP="00250913">
            <w:pPr>
              <w:rPr>
                <w:b/>
                <w:bCs/>
                <w:sz w:val="18"/>
                <w:szCs w:val="22"/>
              </w:rPr>
            </w:pPr>
            <w:r>
              <w:rPr>
                <w:rFonts w:ascii="Segoe UI" w:hAnsi="Segoe UI" w:cs="Segoe UI"/>
                <w:noProof/>
                <w:color w:val="1F3864"/>
                <w:szCs w:val="20"/>
              </w:rPr>
              <w:drawing>
                <wp:inline distT="0" distB="0" distL="0" distR="0" wp14:anchorId="7E4688E8" wp14:editId="3AD5B7DA">
                  <wp:extent cx="4038484" cy="2319068"/>
                  <wp:effectExtent l="0" t="0" r="635" b="5080"/>
                  <wp:docPr id="212124699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521" cy="2335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FE5739" w14:textId="77777777" w:rsidR="007A685A" w:rsidRDefault="007A685A" w:rsidP="00250913">
      <w:pPr>
        <w:ind w:firstLine="360"/>
        <w:rPr>
          <w:b/>
          <w:bCs/>
          <w:sz w:val="18"/>
          <w:szCs w:val="22"/>
        </w:rPr>
      </w:pPr>
    </w:p>
    <w:p w14:paraId="568CBDC0" w14:textId="77777777" w:rsidR="00BB61CF" w:rsidRDefault="00BB61CF" w:rsidP="00BB61CF">
      <w:r>
        <w:t xml:space="preserve">Un même utilisateur peut être présent sur </w:t>
      </w:r>
      <w:r w:rsidRPr="00540F19">
        <w:rPr>
          <w:b/>
          <w:bCs/>
          <w:u w:val="single"/>
        </w:rPr>
        <w:t>plusieurs</w:t>
      </w:r>
      <w:r>
        <w:t xml:space="preserve"> collectivités liées.</w:t>
      </w:r>
    </w:p>
    <w:p w14:paraId="2EF522E8" w14:textId="77777777" w:rsidR="00D0493E" w:rsidRDefault="00D0493E" w:rsidP="00BB61CF"/>
    <w:p w14:paraId="049CAF41" w14:textId="77777777" w:rsidR="00A40473" w:rsidRDefault="00A40473" w:rsidP="00BB61CF"/>
    <w:tbl>
      <w:tblPr>
        <w:tblStyle w:val="TableauGrille6Couleur-Accentuation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2476CD" w:rsidRPr="00CE32FE" w14:paraId="31072A48" w14:textId="77777777" w:rsidTr="007D68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shd w:val="clear" w:color="auto" w:fill="E3E2F6" w:themeFill="accent3" w:themeFillTint="33"/>
          </w:tcPr>
          <w:p w14:paraId="4C609A2A" w14:textId="2C72D863" w:rsidR="002476CD" w:rsidRPr="00CE32FE" w:rsidRDefault="002476CD" w:rsidP="00A754F9">
            <w:pPr>
              <w:pStyle w:val="Sansinterligne"/>
            </w:pPr>
            <w:r w:rsidRPr="00CE32FE">
              <w:lastRenderedPageBreak/>
              <w:t>Nom de la collectivité</w:t>
            </w:r>
            <w:r>
              <w:t xml:space="preserve"> liée</w:t>
            </w:r>
            <w:r w:rsidR="00A754F9">
              <w:t xml:space="preserve"> : </w:t>
            </w:r>
          </w:p>
        </w:tc>
      </w:tr>
      <w:tr w:rsidR="002476CD" w14:paraId="0F840884" w14:textId="77777777" w:rsidTr="007D6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6157CB" w:themeColor="accent5" w:themeTint="99"/>
            </w:tcBorders>
            <w:shd w:val="clear" w:color="auto" w:fill="auto"/>
          </w:tcPr>
          <w:p w14:paraId="7AEDCAA5" w14:textId="053E1D0E" w:rsidR="002476CD" w:rsidRDefault="00735CD1" w:rsidP="00A754F9">
            <w:pPr>
              <w:pStyle w:val="Sansinterligne"/>
              <w:rPr>
                <w:szCs w:val="22"/>
              </w:rPr>
            </w:pPr>
            <w:r>
              <w:rPr>
                <w:szCs w:val="22"/>
              </w:rPr>
              <w:t>SIRET</w:t>
            </w:r>
            <w:r w:rsidR="007D6838">
              <w:rPr>
                <w:szCs w:val="22"/>
              </w:rPr>
              <w:t xml:space="preserve"> : </w:t>
            </w:r>
          </w:p>
        </w:tc>
      </w:tr>
      <w:tr w:rsidR="00735CD1" w14:paraId="69E37770" w14:textId="77777777" w:rsidTr="007D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auto"/>
            </w:tcBorders>
          </w:tcPr>
          <w:p w14:paraId="57476B12" w14:textId="4079519E" w:rsidR="00735CD1" w:rsidRDefault="00735CD1" w:rsidP="00A754F9">
            <w:pPr>
              <w:pStyle w:val="Sansinterligne"/>
              <w:rPr>
                <w:szCs w:val="22"/>
              </w:rPr>
            </w:pPr>
            <w:r w:rsidRPr="00CE32FE">
              <w:t>Interlocuteur Chorus pro</w:t>
            </w:r>
            <w:r>
              <w:t>*</w:t>
            </w:r>
            <w:r w:rsidRPr="00CE32FE">
              <w:t xml:space="preserve"> </w:t>
            </w:r>
            <w:r w:rsidR="008A5907">
              <w:t xml:space="preserve">pour cette collectivité liée </w:t>
            </w:r>
            <w:r w:rsidRPr="00CE32FE">
              <w:t xml:space="preserve">(Nom, Prénom, </w:t>
            </w:r>
            <w:proofErr w:type="spellStart"/>
            <w:r w:rsidRPr="00CE32FE">
              <w:t>e.mail</w:t>
            </w:r>
            <w:proofErr w:type="spellEnd"/>
            <w:r w:rsidRPr="00CE32FE">
              <w:t>)</w:t>
            </w:r>
            <w:r w:rsidR="007D6838">
              <w:t xml:space="preserve"> : </w:t>
            </w:r>
          </w:p>
        </w:tc>
      </w:tr>
      <w:tr w:rsidR="00A754F9" w14:paraId="6887003C" w14:textId="77777777" w:rsidTr="007D6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E61D75" w14:textId="77777777" w:rsidR="00A754F9" w:rsidRDefault="00A754F9" w:rsidP="00A754F9">
            <w:pPr>
              <w:pStyle w:val="Sansinterligne"/>
              <w:rPr>
                <w:b w:val="0"/>
                <w:bCs w:val="0"/>
              </w:rPr>
            </w:pPr>
          </w:p>
          <w:p w14:paraId="4D3AEC45" w14:textId="298E6D0F" w:rsidR="00A754F9" w:rsidRPr="00CE32FE" w:rsidRDefault="00A754F9" w:rsidP="00A754F9">
            <w:pPr>
              <w:pStyle w:val="Sansinterligne"/>
            </w:pPr>
            <w:r>
              <w:t>Utilisateurs</w:t>
            </w:r>
          </w:p>
        </w:tc>
      </w:tr>
    </w:tbl>
    <w:tbl>
      <w:tblPr>
        <w:tblW w:w="151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35"/>
        <w:gridCol w:w="3669"/>
        <w:gridCol w:w="993"/>
        <w:gridCol w:w="992"/>
        <w:gridCol w:w="992"/>
        <w:gridCol w:w="992"/>
        <w:gridCol w:w="993"/>
        <w:gridCol w:w="1275"/>
        <w:gridCol w:w="2127"/>
      </w:tblGrid>
      <w:tr w:rsidR="002476CD" w:rsidRPr="00FB18D7" w14:paraId="70EBEE0F" w14:textId="77777777" w:rsidTr="00EC09CD">
        <w:trPr>
          <w:trHeight w:val="303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8" w:space="0" w:color="0F9ED5"/>
              <w:right w:val="nil"/>
            </w:tcBorders>
          </w:tcPr>
          <w:p w14:paraId="1197536F" w14:textId="77777777" w:rsidR="002476CD" w:rsidRPr="00FB18D7" w:rsidRDefault="002476CD" w:rsidP="00524436">
            <w:pPr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Nom Prénom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6885CA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e.mail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186A0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WeGF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685DB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e.paie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A2BAD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e.GRC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A7546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21A1C7B6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Standard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56775D51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3C43E237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Eau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134A2024" w14:textId="77777777" w:rsidR="002476CD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</w:t>
            </w:r>
          </w:p>
          <w:p w14:paraId="1DBFB57C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Point de livraison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F9ED5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2168F" w14:textId="77777777" w:rsidR="002476CD" w:rsidRDefault="002476CD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WeDelib</w:t>
            </w:r>
          </w:p>
          <w:p w14:paraId="0B4854DA" w14:textId="77777777" w:rsidR="002476CD" w:rsidRPr="00FB18D7" w:rsidRDefault="002476CD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(Pack optimal et premium)</w:t>
            </w:r>
          </w:p>
        </w:tc>
      </w:tr>
      <w:tr w:rsidR="002476CD" w:rsidRPr="00FB18D7" w14:paraId="16E60BC9" w14:textId="77777777" w:rsidTr="00EC09CD">
        <w:trPr>
          <w:trHeight w:val="265"/>
        </w:trPr>
        <w:tc>
          <w:tcPr>
            <w:tcW w:w="3135" w:type="dxa"/>
            <w:tcBorders>
              <w:top w:val="single" w:sz="8" w:space="0" w:color="0F9ED5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6189E80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56174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86786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844FD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B786C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7B142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6C580BA3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8C3642E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6E4D8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2476CD" w:rsidRPr="00FB18D7" w14:paraId="5ACC4557" w14:textId="77777777" w:rsidTr="00EC09CD">
        <w:trPr>
          <w:trHeight w:val="139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EE548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8EA4AA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FFFB9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2409C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589CB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42AE1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DD692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DA144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F07BDB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2476CD" w:rsidRPr="00FB18D7" w14:paraId="344303C3" w14:textId="77777777" w:rsidTr="00EC09CD">
        <w:trPr>
          <w:trHeight w:val="20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698D1111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499AE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8A69D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CBF49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31CDF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7908C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DF11629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4EC11CB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345A0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2476CD" w:rsidRPr="00FB18D7" w14:paraId="080CB047" w14:textId="77777777" w:rsidTr="00EC09CD">
        <w:trPr>
          <w:trHeight w:val="12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F41467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F6E9C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3438C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43027D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34AD3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A838E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359EA6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142BC2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FA011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2476CD" w:rsidRPr="00FB18D7" w14:paraId="02F8C9CA" w14:textId="77777777" w:rsidTr="00EC09CD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69D35042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AE438" w14:textId="77777777" w:rsidR="002476CD" w:rsidRPr="00FB18D7" w:rsidRDefault="002476CD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215EE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02047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33550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20F8BB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FF30063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862C9BC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1D6C3" w14:textId="77777777" w:rsidR="002476CD" w:rsidRPr="00FB18D7" w:rsidRDefault="002476CD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</w:tbl>
    <w:p w14:paraId="2EF758CB" w14:textId="77777777" w:rsidR="007D6838" w:rsidRDefault="007D6838">
      <w:pPr>
        <w:spacing w:line="240" w:lineRule="auto"/>
      </w:pPr>
    </w:p>
    <w:p w14:paraId="091D797E" w14:textId="77777777" w:rsidR="007D6838" w:rsidRDefault="007D6838">
      <w:pPr>
        <w:spacing w:line="240" w:lineRule="auto"/>
      </w:pPr>
    </w:p>
    <w:p w14:paraId="503971BC" w14:textId="77777777" w:rsidR="004A211B" w:rsidRDefault="004A211B">
      <w:pPr>
        <w:spacing w:line="240" w:lineRule="auto"/>
      </w:pPr>
    </w:p>
    <w:tbl>
      <w:tblPr>
        <w:tblStyle w:val="TableauGrille6Couleur-Accentuation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B56C82" w:rsidRPr="00CE32FE" w14:paraId="637C022C" w14:textId="77777777" w:rsidTr="00B56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3E2F6" w:themeFill="accent3" w:themeFillTint="33"/>
          </w:tcPr>
          <w:p w14:paraId="0B7004FD" w14:textId="77777777" w:rsidR="007D6838" w:rsidRPr="00CE32FE" w:rsidRDefault="007D6838" w:rsidP="00524436">
            <w:pPr>
              <w:pStyle w:val="Sansinterligne"/>
            </w:pPr>
            <w:r w:rsidRPr="00CE32FE">
              <w:t>Nom de la collectivité</w:t>
            </w:r>
            <w:r>
              <w:t xml:space="preserve"> liée : </w:t>
            </w:r>
          </w:p>
        </w:tc>
      </w:tr>
      <w:tr w:rsidR="00B56C82" w14:paraId="011B52CE" w14:textId="77777777" w:rsidTr="00D87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left w:val="single" w:sz="4" w:space="0" w:color="auto"/>
              <w:bottom w:val="single" w:sz="4" w:space="0" w:color="6157CB" w:themeColor="accent5" w:themeTint="99"/>
              <w:right w:val="single" w:sz="4" w:space="0" w:color="auto"/>
            </w:tcBorders>
            <w:shd w:val="clear" w:color="auto" w:fill="auto"/>
          </w:tcPr>
          <w:p w14:paraId="276C4EE4" w14:textId="77777777" w:rsidR="007D6838" w:rsidRDefault="007D6838" w:rsidP="00524436">
            <w:pPr>
              <w:pStyle w:val="Sansinterligne"/>
              <w:rPr>
                <w:szCs w:val="22"/>
              </w:rPr>
            </w:pPr>
            <w:r>
              <w:rPr>
                <w:szCs w:val="22"/>
              </w:rPr>
              <w:t xml:space="preserve">SIRET : </w:t>
            </w:r>
          </w:p>
        </w:tc>
      </w:tr>
      <w:tr w:rsidR="007D6838" w14:paraId="27F28D9E" w14:textId="77777777" w:rsidTr="00D87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5160" w14:textId="5EC7630F" w:rsidR="007D6838" w:rsidRDefault="007D6838" w:rsidP="00524436">
            <w:pPr>
              <w:pStyle w:val="Sansinterligne"/>
              <w:rPr>
                <w:szCs w:val="22"/>
              </w:rPr>
            </w:pPr>
            <w:r w:rsidRPr="00CE32FE">
              <w:t>Interlocuteur Chorus pro</w:t>
            </w:r>
            <w:r>
              <w:t>*</w:t>
            </w:r>
            <w:r w:rsidRPr="00CE32FE">
              <w:t xml:space="preserve"> </w:t>
            </w:r>
            <w:r w:rsidR="008A5907">
              <w:t xml:space="preserve">pour cette collectivité liée </w:t>
            </w:r>
            <w:r w:rsidRPr="00CE32FE">
              <w:t xml:space="preserve">(Nom, Prénom, </w:t>
            </w:r>
            <w:proofErr w:type="spellStart"/>
            <w:r w:rsidRPr="00CE32FE">
              <w:t>e.mail</w:t>
            </w:r>
            <w:proofErr w:type="spellEnd"/>
            <w:r w:rsidRPr="00CE32FE">
              <w:t>)</w:t>
            </w:r>
            <w:r>
              <w:t xml:space="preserve"> : </w:t>
            </w:r>
          </w:p>
        </w:tc>
      </w:tr>
      <w:tr w:rsidR="007D6838" w:rsidRPr="00EC09CD" w14:paraId="72C5865A" w14:textId="77777777" w:rsidTr="00D87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2FBF27" w14:textId="77777777" w:rsidR="007D6838" w:rsidRDefault="007D6838" w:rsidP="00524436">
            <w:pPr>
              <w:pStyle w:val="Sansinterligne"/>
              <w:rPr>
                <w:b w:val="0"/>
                <w:bCs w:val="0"/>
              </w:rPr>
            </w:pPr>
          </w:p>
          <w:p w14:paraId="05C507B6" w14:textId="77777777" w:rsidR="007D6838" w:rsidRPr="00EC09CD" w:rsidRDefault="007D6838" w:rsidP="00524436">
            <w:pPr>
              <w:pStyle w:val="Sansinterligne"/>
              <w:rPr>
                <w:b w:val="0"/>
                <w:bCs w:val="0"/>
              </w:rPr>
            </w:pPr>
            <w:r w:rsidRPr="00D877A1">
              <w:t>Utilisateurs</w:t>
            </w:r>
          </w:p>
        </w:tc>
      </w:tr>
    </w:tbl>
    <w:tbl>
      <w:tblPr>
        <w:tblW w:w="151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35"/>
        <w:gridCol w:w="3669"/>
        <w:gridCol w:w="993"/>
        <w:gridCol w:w="992"/>
        <w:gridCol w:w="992"/>
        <w:gridCol w:w="992"/>
        <w:gridCol w:w="993"/>
        <w:gridCol w:w="1275"/>
        <w:gridCol w:w="2127"/>
      </w:tblGrid>
      <w:tr w:rsidR="007D6838" w:rsidRPr="00FB18D7" w14:paraId="0E5C1ED8" w14:textId="77777777" w:rsidTr="00B56C82">
        <w:trPr>
          <w:trHeight w:val="303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8" w:space="0" w:color="0F9ED5"/>
              <w:right w:val="nil"/>
            </w:tcBorders>
          </w:tcPr>
          <w:p w14:paraId="1EC019DB" w14:textId="77777777" w:rsidR="007D6838" w:rsidRPr="00FB18D7" w:rsidRDefault="007D6838" w:rsidP="00524436">
            <w:pPr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Nom Prénom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C98AF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e.mail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6A5F45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WeGF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5B0E9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e.paie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0A220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e.GRC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88A68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24327706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Standard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3F0CE058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6C076E87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Eau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742813B8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</w:t>
            </w:r>
          </w:p>
          <w:p w14:paraId="40898297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Point de livraison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F9ED5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3A15C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WeDelib</w:t>
            </w:r>
          </w:p>
          <w:p w14:paraId="673243B3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(Pack optimal et premium)</w:t>
            </w:r>
          </w:p>
        </w:tc>
      </w:tr>
      <w:tr w:rsidR="007D6838" w:rsidRPr="00FB18D7" w14:paraId="0B145958" w14:textId="77777777" w:rsidTr="00B56C82">
        <w:trPr>
          <w:trHeight w:val="265"/>
        </w:trPr>
        <w:tc>
          <w:tcPr>
            <w:tcW w:w="3135" w:type="dxa"/>
            <w:tcBorders>
              <w:top w:val="single" w:sz="8" w:space="0" w:color="0F9ED5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7F17FEC2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564D1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49880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385A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B11B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450C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7E5CE43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4CAD36E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10D9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3D2189BA" w14:textId="77777777" w:rsidTr="00B56C82">
        <w:trPr>
          <w:trHeight w:val="139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B42A82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F9723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618B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F201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FC74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DD11B0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C626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8F97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72C7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74BDD68B" w14:textId="77777777" w:rsidTr="00B56C82">
        <w:trPr>
          <w:trHeight w:val="20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4AAD7CC3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816A8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A38B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ED744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51F40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CA20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3D0E73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0423E4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C372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2749AFD8" w14:textId="77777777" w:rsidTr="00B56C82">
        <w:trPr>
          <w:trHeight w:val="12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DC95D9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D6957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F21B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6C8380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DBD8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D0A2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5B951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749203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26F6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1E6C8FB9" w14:textId="77777777" w:rsidTr="00B56C82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0EBC5FD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17508F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A22A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0ADB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665A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56834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1AF6D27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9F52EB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E1C9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</w:tbl>
    <w:tbl>
      <w:tblPr>
        <w:tblStyle w:val="TableauGrille6Couleur-Accentuation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7D6838" w:rsidRPr="00CE32FE" w14:paraId="4C574FFD" w14:textId="77777777" w:rsidTr="00524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shd w:val="clear" w:color="auto" w:fill="E3E2F6" w:themeFill="accent3" w:themeFillTint="33"/>
          </w:tcPr>
          <w:p w14:paraId="1EBCCED4" w14:textId="77777777" w:rsidR="007D6838" w:rsidRPr="00CE32FE" w:rsidRDefault="007D6838" w:rsidP="00524436">
            <w:pPr>
              <w:pStyle w:val="Sansinterligne"/>
            </w:pPr>
            <w:r w:rsidRPr="00CE32FE">
              <w:lastRenderedPageBreak/>
              <w:t>Nom de la collectivité</w:t>
            </w:r>
            <w:r>
              <w:t xml:space="preserve"> liée : </w:t>
            </w:r>
          </w:p>
        </w:tc>
      </w:tr>
      <w:tr w:rsidR="007D6838" w14:paraId="5ED6799D" w14:textId="77777777" w:rsidTr="0052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6157CB" w:themeColor="accent5" w:themeTint="99"/>
            </w:tcBorders>
            <w:shd w:val="clear" w:color="auto" w:fill="auto"/>
          </w:tcPr>
          <w:p w14:paraId="4CA486DC" w14:textId="77777777" w:rsidR="007D6838" w:rsidRDefault="007D6838" w:rsidP="00524436">
            <w:pPr>
              <w:pStyle w:val="Sansinterligne"/>
              <w:rPr>
                <w:szCs w:val="22"/>
              </w:rPr>
            </w:pPr>
            <w:r>
              <w:rPr>
                <w:szCs w:val="22"/>
              </w:rPr>
              <w:t xml:space="preserve">SIRET : </w:t>
            </w:r>
          </w:p>
        </w:tc>
      </w:tr>
      <w:tr w:rsidR="007D6838" w14:paraId="7780E8F1" w14:textId="77777777" w:rsidTr="0052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auto"/>
            </w:tcBorders>
          </w:tcPr>
          <w:p w14:paraId="6504781D" w14:textId="5DB4F1B5" w:rsidR="007D6838" w:rsidRDefault="007D6838" w:rsidP="00524436">
            <w:pPr>
              <w:pStyle w:val="Sansinterligne"/>
              <w:rPr>
                <w:szCs w:val="22"/>
              </w:rPr>
            </w:pPr>
            <w:r w:rsidRPr="00CE32FE">
              <w:t>Interlocuteur Chorus pro</w:t>
            </w:r>
            <w:r>
              <w:t>*</w:t>
            </w:r>
            <w:r w:rsidRPr="00CE32FE">
              <w:t xml:space="preserve"> </w:t>
            </w:r>
            <w:r w:rsidR="008A5907">
              <w:t xml:space="preserve">pour cette collectivité liée </w:t>
            </w:r>
            <w:r w:rsidRPr="00CE32FE">
              <w:t xml:space="preserve">(Nom, Prénom, </w:t>
            </w:r>
            <w:proofErr w:type="spellStart"/>
            <w:r w:rsidRPr="00CE32FE">
              <w:t>e.mail</w:t>
            </w:r>
            <w:proofErr w:type="spellEnd"/>
            <w:r w:rsidRPr="00CE32FE">
              <w:t>)</w:t>
            </w:r>
            <w:r>
              <w:t xml:space="preserve"> : </w:t>
            </w:r>
          </w:p>
        </w:tc>
      </w:tr>
      <w:tr w:rsidR="007D6838" w14:paraId="5891C1F2" w14:textId="77777777" w:rsidTr="0052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7561C9" w14:textId="77777777" w:rsidR="007D6838" w:rsidRDefault="007D6838" w:rsidP="00524436">
            <w:pPr>
              <w:pStyle w:val="Sansinterligne"/>
              <w:rPr>
                <w:b w:val="0"/>
                <w:bCs w:val="0"/>
              </w:rPr>
            </w:pPr>
          </w:p>
          <w:p w14:paraId="5D3515CA" w14:textId="77777777" w:rsidR="007D6838" w:rsidRPr="00CE32FE" w:rsidRDefault="007D6838" w:rsidP="00524436">
            <w:pPr>
              <w:pStyle w:val="Sansinterligne"/>
            </w:pPr>
            <w:r>
              <w:t>Utilisateurs</w:t>
            </w:r>
          </w:p>
        </w:tc>
      </w:tr>
    </w:tbl>
    <w:tbl>
      <w:tblPr>
        <w:tblW w:w="151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35"/>
        <w:gridCol w:w="3669"/>
        <w:gridCol w:w="993"/>
        <w:gridCol w:w="992"/>
        <w:gridCol w:w="992"/>
        <w:gridCol w:w="992"/>
        <w:gridCol w:w="993"/>
        <w:gridCol w:w="1275"/>
        <w:gridCol w:w="2127"/>
      </w:tblGrid>
      <w:tr w:rsidR="007D6838" w:rsidRPr="00FB18D7" w14:paraId="6847E88B" w14:textId="77777777" w:rsidTr="008D15CA">
        <w:trPr>
          <w:trHeight w:val="303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8" w:space="0" w:color="0F9ED5"/>
              <w:right w:val="nil"/>
            </w:tcBorders>
          </w:tcPr>
          <w:p w14:paraId="6ACA3967" w14:textId="77777777" w:rsidR="007D6838" w:rsidRPr="00FB18D7" w:rsidRDefault="007D6838" w:rsidP="00524436">
            <w:pPr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Nom Prénom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9121C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e.mail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8B960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WeGF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C85CC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e.paie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5A87F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e.GRC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FDCB42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176B6285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Standard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0DAF3CFF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16C3AA5A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Eau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6B6AFC82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</w:t>
            </w:r>
          </w:p>
          <w:p w14:paraId="026601D0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Point de livraison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F9ED5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04256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WeDelib</w:t>
            </w:r>
          </w:p>
          <w:p w14:paraId="6DDD9271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(Pack optimal et premium)</w:t>
            </w:r>
          </w:p>
        </w:tc>
      </w:tr>
      <w:tr w:rsidR="007D6838" w:rsidRPr="00FB18D7" w14:paraId="439EB121" w14:textId="77777777" w:rsidTr="008D15CA">
        <w:trPr>
          <w:trHeight w:val="265"/>
        </w:trPr>
        <w:tc>
          <w:tcPr>
            <w:tcW w:w="3135" w:type="dxa"/>
            <w:tcBorders>
              <w:top w:val="single" w:sz="8" w:space="0" w:color="0F9ED5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9B10120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5004C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904A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4587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32A0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10CD2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449B0CE3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B4A3164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5836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6BB23B0B" w14:textId="77777777" w:rsidTr="008D15CA">
        <w:trPr>
          <w:trHeight w:val="139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E06FF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F2D77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01D5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2C77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BA5F4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A6D8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91030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EDF1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19DD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011FC883" w14:textId="77777777" w:rsidTr="008D15CA">
        <w:trPr>
          <w:trHeight w:val="20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F8FF654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9CC8E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94DD5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BD3F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ED683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83323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3C9E8D7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9A71B6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3F9B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17D17FDD" w14:textId="77777777" w:rsidTr="008D15CA">
        <w:trPr>
          <w:trHeight w:val="12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5BF3B3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0F704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1235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617C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BE0B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8FD7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840730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8ABC1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EE70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463A363A" w14:textId="77777777" w:rsidTr="008D15CA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B22FAFB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343C7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4C05E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B5C3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E6A8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972C4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6E24AC1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FEB8D6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CA38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3D01AC" w:rsidRPr="00FB18D7" w14:paraId="7C4B0AFE" w14:textId="77777777" w:rsidTr="007A5DC8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C114A" w14:textId="77777777" w:rsidR="003D01AC" w:rsidRDefault="003D01AC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  <w:p w14:paraId="6310D773" w14:textId="77777777" w:rsidR="00B56C82" w:rsidRPr="00FB18D7" w:rsidRDefault="00B56C82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639C3" w14:textId="77777777" w:rsidR="003D01AC" w:rsidRPr="00FB18D7" w:rsidRDefault="003D01AC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29F4C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5D596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FD76D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834B6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AE1DC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7BA84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B5511" w14:textId="77777777" w:rsidR="003D01AC" w:rsidRPr="00FB18D7" w:rsidRDefault="003D01AC" w:rsidP="00524436">
            <w:pPr>
              <w:jc w:val="center"/>
              <w:rPr>
                <w:rFonts w:ascii="Wingdings" w:eastAsia="Wingdings" w:hAnsi="Wingdings" w:cs="Wingdings"/>
                <w:sz w:val="14"/>
                <w:szCs w:val="18"/>
              </w:rPr>
            </w:pPr>
          </w:p>
        </w:tc>
      </w:tr>
    </w:tbl>
    <w:tbl>
      <w:tblPr>
        <w:tblStyle w:val="TableauGrille6Couleur-Accentuation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7D6838" w:rsidRPr="00CE32FE" w14:paraId="0C210E92" w14:textId="77777777" w:rsidTr="00524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shd w:val="clear" w:color="auto" w:fill="E3E2F6" w:themeFill="accent3" w:themeFillTint="33"/>
          </w:tcPr>
          <w:p w14:paraId="2AB8BC6B" w14:textId="77777777" w:rsidR="007D6838" w:rsidRPr="00CE32FE" w:rsidRDefault="007D6838" w:rsidP="00524436">
            <w:pPr>
              <w:pStyle w:val="Sansinterligne"/>
            </w:pPr>
            <w:r w:rsidRPr="00CE32FE">
              <w:t>Nom de la collectivité</w:t>
            </w:r>
            <w:r>
              <w:t xml:space="preserve"> liée : </w:t>
            </w:r>
          </w:p>
        </w:tc>
      </w:tr>
      <w:tr w:rsidR="007D6838" w14:paraId="772924AD" w14:textId="77777777" w:rsidTr="0052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6157CB" w:themeColor="accent5" w:themeTint="99"/>
            </w:tcBorders>
            <w:shd w:val="clear" w:color="auto" w:fill="auto"/>
          </w:tcPr>
          <w:p w14:paraId="6B38A544" w14:textId="77777777" w:rsidR="007D6838" w:rsidRDefault="007D6838" w:rsidP="00524436">
            <w:pPr>
              <w:pStyle w:val="Sansinterligne"/>
              <w:rPr>
                <w:szCs w:val="22"/>
              </w:rPr>
            </w:pPr>
            <w:r>
              <w:rPr>
                <w:szCs w:val="22"/>
              </w:rPr>
              <w:t xml:space="preserve">SIRET : </w:t>
            </w:r>
          </w:p>
        </w:tc>
      </w:tr>
      <w:tr w:rsidR="007D6838" w14:paraId="076DC210" w14:textId="77777777" w:rsidTr="0052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bottom w:val="single" w:sz="4" w:space="0" w:color="auto"/>
            </w:tcBorders>
          </w:tcPr>
          <w:p w14:paraId="0070EE2C" w14:textId="702FB321" w:rsidR="007D6838" w:rsidRDefault="007D6838" w:rsidP="00524436">
            <w:pPr>
              <w:pStyle w:val="Sansinterligne"/>
              <w:rPr>
                <w:szCs w:val="22"/>
              </w:rPr>
            </w:pPr>
            <w:r w:rsidRPr="00CE32FE">
              <w:t>Interlocuteur Chorus pro</w:t>
            </w:r>
            <w:r>
              <w:t>*</w:t>
            </w:r>
            <w:r w:rsidRPr="00CE32FE">
              <w:t xml:space="preserve"> </w:t>
            </w:r>
            <w:r w:rsidR="008A5907">
              <w:t xml:space="preserve">pour cette collectivité liée </w:t>
            </w:r>
            <w:r w:rsidRPr="00CE32FE">
              <w:t xml:space="preserve">(Nom, Prénom, </w:t>
            </w:r>
            <w:proofErr w:type="spellStart"/>
            <w:r w:rsidRPr="00CE32FE">
              <w:t>e.mail</w:t>
            </w:r>
            <w:proofErr w:type="spellEnd"/>
            <w:r w:rsidRPr="00CE32FE">
              <w:t>)</w:t>
            </w:r>
            <w:r>
              <w:t xml:space="preserve"> : </w:t>
            </w:r>
          </w:p>
        </w:tc>
      </w:tr>
      <w:tr w:rsidR="007D6838" w14:paraId="52D3F0AD" w14:textId="77777777" w:rsidTr="0052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BA9C82" w14:textId="77777777" w:rsidR="007D6838" w:rsidRDefault="007D6838" w:rsidP="00524436">
            <w:pPr>
              <w:pStyle w:val="Sansinterligne"/>
              <w:rPr>
                <w:b w:val="0"/>
                <w:bCs w:val="0"/>
              </w:rPr>
            </w:pPr>
          </w:p>
          <w:p w14:paraId="4A12EB26" w14:textId="77777777" w:rsidR="007D6838" w:rsidRPr="00CE32FE" w:rsidRDefault="007D6838" w:rsidP="00524436">
            <w:pPr>
              <w:pStyle w:val="Sansinterligne"/>
            </w:pPr>
            <w:r>
              <w:t>Utilisateurs</w:t>
            </w:r>
          </w:p>
        </w:tc>
      </w:tr>
    </w:tbl>
    <w:tbl>
      <w:tblPr>
        <w:tblW w:w="1516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35"/>
        <w:gridCol w:w="3669"/>
        <w:gridCol w:w="993"/>
        <w:gridCol w:w="992"/>
        <w:gridCol w:w="992"/>
        <w:gridCol w:w="992"/>
        <w:gridCol w:w="993"/>
        <w:gridCol w:w="1275"/>
        <w:gridCol w:w="2127"/>
      </w:tblGrid>
      <w:tr w:rsidR="007D6838" w:rsidRPr="00FB18D7" w14:paraId="1A01F025" w14:textId="77777777" w:rsidTr="008D15CA">
        <w:trPr>
          <w:trHeight w:val="303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8" w:space="0" w:color="0F9ED5"/>
              <w:right w:val="nil"/>
            </w:tcBorders>
          </w:tcPr>
          <w:p w14:paraId="27C4F32B" w14:textId="77777777" w:rsidR="007D6838" w:rsidRPr="00FB18D7" w:rsidRDefault="007D6838" w:rsidP="00524436">
            <w:pPr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Nom Prénom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175B0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e.mail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CBC33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WeGF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CD381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e.paie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AFA0B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e.GRC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74D56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671ED82C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Standard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2557FA76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</w:p>
          <w:p w14:paraId="3B30389D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Eau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F9ED5"/>
              <w:right w:val="nil"/>
            </w:tcBorders>
          </w:tcPr>
          <w:p w14:paraId="43F8BE45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proofErr w:type="spellStart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e.factu</w:t>
            </w:r>
            <w:proofErr w:type="spellEnd"/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 xml:space="preserve"> </w:t>
            </w:r>
          </w:p>
          <w:p w14:paraId="38A831BC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Point de livraison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F9ED5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8DCE1" w14:textId="77777777" w:rsidR="007D6838" w:rsidRDefault="007D6838" w:rsidP="00524436">
            <w:pPr>
              <w:jc w:val="center"/>
              <w:rPr>
                <w:rFonts w:asciiTheme="majorHAnsi" w:hAnsiTheme="majorHAnsi"/>
                <w:b/>
                <w:bCs/>
                <w:sz w:val="14"/>
                <w:szCs w:val="18"/>
              </w:rPr>
            </w:pPr>
            <w:r w:rsidRPr="00FB18D7">
              <w:rPr>
                <w:rFonts w:asciiTheme="majorHAnsi" w:hAnsiTheme="majorHAnsi"/>
                <w:b/>
                <w:bCs/>
                <w:sz w:val="14"/>
                <w:szCs w:val="18"/>
              </w:rPr>
              <w:t>WeDelib</w:t>
            </w:r>
          </w:p>
          <w:p w14:paraId="488E6693" w14:textId="77777777" w:rsidR="007D6838" w:rsidRPr="00FB18D7" w:rsidRDefault="007D6838" w:rsidP="00524436">
            <w:pPr>
              <w:jc w:val="center"/>
              <w:rPr>
                <w:rFonts w:asciiTheme="majorHAnsi" w:hAnsiTheme="majorHAnsi"/>
                <w:sz w:val="14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4"/>
                <w:szCs w:val="18"/>
              </w:rPr>
              <w:t>(Pack optimal et premium)</w:t>
            </w:r>
          </w:p>
        </w:tc>
      </w:tr>
      <w:tr w:rsidR="007D6838" w:rsidRPr="00FB18D7" w14:paraId="12BE7158" w14:textId="77777777" w:rsidTr="008D15CA">
        <w:trPr>
          <w:trHeight w:val="265"/>
        </w:trPr>
        <w:tc>
          <w:tcPr>
            <w:tcW w:w="3135" w:type="dxa"/>
            <w:tcBorders>
              <w:top w:val="single" w:sz="8" w:space="0" w:color="0F9ED5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7666DA4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9213F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D1A3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4AAB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C71C4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94C72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6A90A9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8" w:space="0" w:color="0F9ED5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3E074FF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8" w:space="0" w:color="0F9ED5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48BA8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4C771D14" w14:textId="77777777" w:rsidTr="008D15CA">
        <w:trPr>
          <w:trHeight w:val="139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EF11F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4F5EB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9B3966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5CFC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1CBD5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5747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2852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BD7C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02C61C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0D43326C" w14:textId="77777777" w:rsidTr="008D15CA">
        <w:trPr>
          <w:trHeight w:val="20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10A35A51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CC84EE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47E71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3A90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8C55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86DB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7167CD3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04BF4E9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7E46E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06A602A1" w14:textId="77777777" w:rsidTr="008D15CA">
        <w:trPr>
          <w:trHeight w:val="12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F20045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014943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43BED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BA97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2420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BFF0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E38C62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8D411A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75071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  <w:tr w:rsidR="007D6838" w:rsidRPr="00FB18D7" w14:paraId="11A254C7" w14:textId="77777777" w:rsidTr="008D15CA">
        <w:trPr>
          <w:trHeight w:val="41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29BF8C78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C90FD" w14:textId="77777777" w:rsidR="007D6838" w:rsidRPr="00FB18D7" w:rsidRDefault="007D6838" w:rsidP="00524436">
            <w:pPr>
              <w:rPr>
                <w:rFonts w:asciiTheme="majorHAnsi" w:hAnsiTheme="majorHAnsi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318F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2B55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4C2F9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88C8B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5A949247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3E2F6" w:themeFill="accent3" w:themeFillTint="33"/>
          </w:tcPr>
          <w:p w14:paraId="10BC8935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E2F6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880CF" w14:textId="77777777" w:rsidR="007D6838" w:rsidRPr="00FB18D7" w:rsidRDefault="007D6838" w:rsidP="00524436">
            <w:pPr>
              <w:jc w:val="center"/>
              <w:rPr>
                <w:rFonts w:ascii="Wingdings" w:hAnsi="Wingdings"/>
                <w:sz w:val="14"/>
                <w:szCs w:val="18"/>
              </w:rPr>
            </w:pPr>
            <w:r w:rsidRPr="00FB18D7">
              <w:rPr>
                <w:rFonts w:ascii="Wingdings" w:eastAsia="Wingdings" w:hAnsi="Wingdings" w:cs="Wingdings"/>
                <w:sz w:val="14"/>
                <w:szCs w:val="18"/>
              </w:rPr>
              <w:t>o</w:t>
            </w:r>
          </w:p>
        </w:tc>
      </w:tr>
    </w:tbl>
    <w:p w14:paraId="43A06218" w14:textId="77777777" w:rsidR="0056057A" w:rsidRPr="00E81062" w:rsidRDefault="0056057A" w:rsidP="003D01AC">
      <w:pPr>
        <w:spacing w:line="240" w:lineRule="auto"/>
        <w:rPr>
          <w:szCs w:val="22"/>
        </w:rPr>
      </w:pPr>
    </w:p>
    <w:sectPr w:rsidR="0056057A" w:rsidRPr="00E81062" w:rsidSect="000324D2">
      <w:headerReference w:type="default" r:id="rId15"/>
      <w:footerReference w:type="default" r:id="rId16"/>
      <w:pgSz w:w="16840" w:h="11900" w:orient="landscape"/>
      <w:pgMar w:top="851" w:right="851" w:bottom="851" w:left="851" w:header="709" w:footer="6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17E3" w14:textId="77777777" w:rsidR="00644920" w:rsidRDefault="00644920" w:rsidP="002A298D">
      <w:r>
        <w:separator/>
      </w:r>
    </w:p>
  </w:endnote>
  <w:endnote w:type="continuationSeparator" w:id="0">
    <w:p w14:paraId="588479A2" w14:textId="77777777" w:rsidR="00644920" w:rsidRDefault="00644920" w:rsidP="002A298D">
      <w:r>
        <w:continuationSeparator/>
      </w:r>
    </w:p>
  </w:endnote>
  <w:endnote w:type="continuationNotice" w:id="1">
    <w:p w14:paraId="102628AE" w14:textId="77777777" w:rsidR="00644920" w:rsidRDefault="006449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9DF4" w14:textId="7ADF27DC" w:rsidR="002F0A26" w:rsidRPr="00722233" w:rsidRDefault="002F0A26" w:rsidP="00AB1B7D">
    <w:pPr>
      <w:pStyle w:val="Pieddepage"/>
      <w:spacing w:line="240" w:lineRule="auto"/>
      <w:rPr>
        <w:sz w:val="10"/>
        <w:szCs w:val="10"/>
      </w:rPr>
    </w:pPr>
    <w:bookmarkStart w:id="0" w:name="_Hlk161841749"/>
    <w:bookmarkStart w:id="1" w:name="_Hlk161841750"/>
    <w:r w:rsidRPr="00253648">
      <w:rPr>
        <w:b/>
        <w:bCs/>
        <w:sz w:val="14"/>
        <w:szCs w:val="14"/>
      </w:rPr>
      <w:t>Berger-Levrault</w:t>
    </w:r>
    <w:r w:rsidRPr="00253648">
      <w:rPr>
        <w:sz w:val="14"/>
        <w:szCs w:val="14"/>
      </w:rPr>
      <w:t xml:space="preserve"> </w:t>
    </w:r>
    <w:r w:rsidR="00E9776D" w:rsidRPr="00253648">
      <w:rPr>
        <w:sz w:val="14"/>
        <w:szCs w:val="14"/>
      </w:rPr>
      <w:t>|</w:t>
    </w:r>
    <w:r w:rsidRPr="00253648">
      <w:rPr>
        <w:sz w:val="14"/>
        <w:szCs w:val="14"/>
      </w:rPr>
      <w:t xml:space="preserve"> 64 rue Jean Rostand</w:t>
    </w:r>
    <w:r w:rsidR="00D67AE9">
      <w:rPr>
        <w:sz w:val="14"/>
        <w:szCs w:val="14"/>
      </w:rPr>
      <w:t>,</w:t>
    </w:r>
    <w:r w:rsidRPr="00253648">
      <w:rPr>
        <w:sz w:val="14"/>
        <w:szCs w:val="14"/>
      </w:rPr>
      <w:t xml:space="preserve"> 31</w:t>
    </w:r>
    <w:r w:rsidR="00E9776D" w:rsidRPr="00253648">
      <w:rPr>
        <w:sz w:val="14"/>
        <w:szCs w:val="14"/>
      </w:rPr>
      <w:t xml:space="preserve"> </w:t>
    </w:r>
    <w:r w:rsidRPr="00253648">
      <w:rPr>
        <w:sz w:val="14"/>
        <w:szCs w:val="14"/>
      </w:rPr>
      <w:t xml:space="preserve">670 Labège </w:t>
    </w:r>
    <w:r w:rsidR="00D67AE9">
      <w:rPr>
        <w:sz w:val="14"/>
        <w:szCs w:val="14"/>
      </w:rPr>
      <w:t xml:space="preserve">- </w:t>
    </w:r>
    <w:r w:rsidR="00D67AE9">
      <w:rPr>
        <w:color w:val="auto"/>
        <w:sz w:val="14"/>
        <w:szCs w:val="14"/>
      </w:rPr>
      <w:t>Siège social au 892 rue Yves Kermen, 92 100 Boulogne-Billancourt</w:t>
    </w:r>
    <w:r w:rsidR="00D67AE9">
      <w:rPr>
        <w:color w:val="auto"/>
        <w:sz w:val="14"/>
        <w:szCs w:val="14"/>
      </w:rPr>
      <w:br/>
      <w:t xml:space="preserve">SA au capital de 12 614 510,44 € - 755 800 646 RCS Nanterre - Locataire-gérant </w:t>
    </w:r>
    <w:proofErr w:type="spellStart"/>
    <w:r w:rsidR="00D67AE9">
      <w:rPr>
        <w:color w:val="auto"/>
        <w:sz w:val="14"/>
        <w:szCs w:val="14"/>
      </w:rPr>
      <w:t>Novaprove</w:t>
    </w:r>
    <w:proofErr w:type="spellEnd"/>
    <w:r w:rsidR="00D67AE9">
      <w:rPr>
        <w:color w:val="auto"/>
        <w:sz w:val="14"/>
        <w:szCs w:val="14"/>
      </w:rPr>
      <w:t xml:space="preserve">, </w:t>
    </w:r>
    <w:proofErr w:type="spellStart"/>
    <w:r w:rsidR="00D67AE9">
      <w:rPr>
        <w:color w:val="auto"/>
        <w:sz w:val="14"/>
        <w:szCs w:val="14"/>
      </w:rPr>
      <w:t>Expertiz</w:t>
    </w:r>
    <w:proofErr w:type="spellEnd"/>
    <w:r w:rsidR="00D67AE9">
      <w:rPr>
        <w:color w:val="auto"/>
        <w:sz w:val="14"/>
        <w:szCs w:val="14"/>
      </w:rPr>
      <w:t xml:space="preserve"> Santé et </w:t>
    </w:r>
    <w:proofErr w:type="spellStart"/>
    <w:r w:rsidR="00D67AE9">
      <w:rPr>
        <w:color w:val="auto"/>
        <w:sz w:val="14"/>
        <w:szCs w:val="14"/>
      </w:rPr>
      <w:t>Médialis</w:t>
    </w:r>
    <w:proofErr w:type="spellEnd"/>
    <w:r w:rsidR="00D67AE9">
      <w:rPr>
        <w:color w:val="auto"/>
        <w:sz w:val="14"/>
        <w:szCs w:val="14"/>
      </w:rPr>
      <w:t xml:space="preserve"> - TVA intracommunautaire : </w:t>
    </w:r>
    <w:r w:rsidR="00D67AE9">
      <w:rPr>
        <w:color w:val="auto"/>
        <w:sz w:val="14"/>
        <w:szCs w:val="14"/>
      </w:rPr>
      <w:br/>
      <w:t xml:space="preserve">FR 81 755800646 - APE : 5829C </w:t>
    </w:r>
    <w:r w:rsidR="00D67AE9">
      <w:rPr>
        <w:rFonts w:ascii="Wingdings" w:eastAsia="Wingdings" w:hAnsi="Wingdings" w:cs="Wingdings"/>
        <w:color w:val="auto"/>
        <w:sz w:val="14"/>
        <w:szCs w:val="14"/>
      </w:rPr>
      <w:t>)</w:t>
    </w:r>
    <w:r w:rsidR="00D67AE9">
      <w:rPr>
        <w:color w:val="auto"/>
        <w:sz w:val="14"/>
        <w:szCs w:val="14"/>
      </w:rPr>
      <w:t xml:space="preserve"> </w:t>
    </w:r>
    <w:hyperlink r:id="rId1" w:history="1">
      <w:r w:rsidR="00D67AE9" w:rsidRPr="00D67AE9">
        <w:rPr>
          <w:rStyle w:val="Lienhypertexte"/>
          <w:color w:val="000000" w:themeColor="text1"/>
          <w:sz w:val="14"/>
          <w:szCs w:val="14"/>
          <w:u w:val="none"/>
        </w:rPr>
        <w:t>0</w:t>
      </w:r>
    </w:hyperlink>
    <w:r w:rsidR="00D67AE9" w:rsidRPr="00D67AE9">
      <w:rPr>
        <w:rStyle w:val="Lienhypertexte"/>
        <w:color w:val="000000" w:themeColor="text1"/>
        <w:sz w:val="14"/>
        <w:szCs w:val="14"/>
        <w:u w:val="none"/>
      </w:rPr>
      <w:t xml:space="preserve"> 820 35 35 35 (0,20 € TTC/min +prix appel) </w:t>
    </w:r>
    <w:r w:rsidR="00D67AE9" w:rsidRPr="00D67AE9">
      <w:rPr>
        <w:rFonts w:ascii="Wingdings" w:eastAsia="Wingdings" w:hAnsi="Wingdings" w:cs="Wingdings"/>
        <w:color w:val="auto"/>
        <w:sz w:val="14"/>
        <w:szCs w:val="14"/>
      </w:rPr>
      <w:t>*</w:t>
    </w:r>
    <w:r w:rsidR="00D67AE9" w:rsidRPr="00D67AE9">
      <w:rPr>
        <w:rStyle w:val="Lienhypertexte"/>
        <w:color w:val="000000" w:themeColor="text1"/>
        <w:sz w:val="14"/>
        <w:szCs w:val="14"/>
        <w:u w:val="none"/>
      </w:rPr>
      <w:t xml:space="preserve"> courrier@berger-levrault.com</w:t>
    </w:r>
  </w:p>
  <w:p w14:paraId="059D18DF" w14:textId="4296A8E7" w:rsidR="002A298D" w:rsidRPr="00253648" w:rsidRDefault="009B4CE4" w:rsidP="00AB1B7D">
    <w:pPr>
      <w:pStyle w:val="Pieddepage"/>
      <w:spacing w:line="240" w:lineRule="auto"/>
      <w:jc w:val="right"/>
      <w:rPr>
        <w:b/>
        <w:bCs/>
        <w:sz w:val="14"/>
        <w:szCs w:val="14"/>
      </w:rPr>
    </w:pPr>
    <w:r w:rsidRPr="00253648">
      <w:rPr>
        <w:noProof/>
        <w:color w:val="auto"/>
        <w:sz w:val="14"/>
        <w:szCs w:val="14"/>
      </w:rPr>
      <w:drawing>
        <wp:inline distT="0" distB="0" distL="0" distR="0" wp14:anchorId="098571D6" wp14:editId="246144BC">
          <wp:extent cx="73025" cy="73025"/>
          <wp:effectExtent l="0" t="0" r="3175" b="3175"/>
          <wp:docPr id="998557037" name="Image 998557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" cy="7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3648">
      <w:rPr>
        <w:color w:val="auto"/>
        <w:sz w:val="14"/>
        <w:szCs w:val="14"/>
      </w:rPr>
      <w:t xml:space="preserve">  </w:t>
    </w:r>
    <w:r w:rsidR="002F0A26" w:rsidRPr="00253648">
      <w:rPr>
        <w:b/>
        <w:bCs/>
        <w:sz w:val="14"/>
        <w:szCs w:val="14"/>
      </w:rPr>
      <w:t>www.berger-levrault.com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8AB0" w14:textId="77777777" w:rsidR="00644920" w:rsidRDefault="00644920" w:rsidP="002A298D">
      <w:r>
        <w:separator/>
      </w:r>
    </w:p>
  </w:footnote>
  <w:footnote w:type="continuationSeparator" w:id="0">
    <w:p w14:paraId="76B293D0" w14:textId="77777777" w:rsidR="00644920" w:rsidRDefault="00644920" w:rsidP="002A298D">
      <w:r>
        <w:continuationSeparator/>
      </w:r>
    </w:p>
  </w:footnote>
  <w:footnote w:type="continuationNotice" w:id="1">
    <w:p w14:paraId="3A26EB0F" w14:textId="77777777" w:rsidR="00644920" w:rsidRDefault="006449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2377" w14:textId="0F5BA558" w:rsidR="00E85257" w:rsidRDefault="00653450" w:rsidP="00E85257">
    <w:pPr>
      <w:pStyle w:val="En-tte"/>
    </w:pPr>
    <w:r w:rsidRPr="00D15BCD">
      <w:rPr>
        <w:noProof/>
      </w:rPr>
      <w:drawing>
        <wp:anchor distT="0" distB="0" distL="114300" distR="114300" simplePos="0" relativeHeight="251658240" behindDoc="0" locked="0" layoutInCell="1" allowOverlap="1" wp14:anchorId="36B71922" wp14:editId="2A11CDE2">
          <wp:simplePos x="0" y="0"/>
          <wp:positionH relativeFrom="column">
            <wp:posOffset>8255</wp:posOffset>
          </wp:positionH>
          <wp:positionV relativeFrom="paragraph">
            <wp:posOffset>-203835</wp:posOffset>
          </wp:positionV>
          <wp:extent cx="1924858" cy="650240"/>
          <wp:effectExtent l="0" t="0" r="0" b="0"/>
          <wp:wrapNone/>
          <wp:docPr id="217564574" name="Image 6" descr="Une image contenant Police, Graphique, capture d’écran, logo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8623CEA8-93F6-7349-81F0-454965E1DD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6" descr="Une image contenant Police, Graphique, capture d’écran, logo&#10;&#10;Description générée automatiquement">
                    <a:extLst>
                      <a:ext uri="{FF2B5EF4-FFF2-40B4-BE49-F238E27FC236}">
                        <a16:creationId xmlns:a16="http://schemas.microsoft.com/office/drawing/2014/main" id="{8623CEA8-93F6-7349-81F0-454965E1DD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858" cy="6502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298D">
      <w:rPr>
        <w:noProof/>
        <w:lang w:eastAsia="fr-FR"/>
      </w:rPr>
      <w:drawing>
        <wp:anchor distT="0" distB="0" distL="114300" distR="114300" simplePos="0" relativeHeight="251658242" behindDoc="0" locked="0" layoutInCell="1" allowOverlap="1" wp14:anchorId="2A082417" wp14:editId="24E8ED75">
          <wp:simplePos x="0" y="0"/>
          <wp:positionH relativeFrom="margin">
            <wp:align>right</wp:align>
          </wp:positionH>
          <wp:positionV relativeFrom="page">
            <wp:posOffset>281940</wp:posOffset>
          </wp:positionV>
          <wp:extent cx="1275907" cy="432000"/>
          <wp:effectExtent l="0" t="0" r="635" b="6350"/>
          <wp:wrapNone/>
          <wp:docPr id="1904926531" name="Image 1904926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907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F1DA82" w14:textId="49E2CFD6" w:rsidR="002A298D" w:rsidRDefault="00653450" w:rsidP="00D96440">
    <w:pPr>
      <w:pStyle w:val="En-tte"/>
    </w:pPr>
    <w:r w:rsidRPr="00D15BCD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4D33811" wp14:editId="125EA22D">
              <wp:simplePos x="0" y="0"/>
              <wp:positionH relativeFrom="column">
                <wp:posOffset>189865</wp:posOffset>
              </wp:positionH>
              <wp:positionV relativeFrom="paragraph">
                <wp:posOffset>127000</wp:posOffset>
              </wp:positionV>
              <wp:extent cx="5118100" cy="322580"/>
              <wp:effectExtent l="0" t="0" r="0" b="0"/>
              <wp:wrapNone/>
              <wp:docPr id="12" name="ZoneTexte 11">
                <a:extLst xmlns:a="http://schemas.openxmlformats.org/drawingml/2006/main">
                  <a:ext uri="{FF2B5EF4-FFF2-40B4-BE49-F238E27FC236}">
                    <a16:creationId xmlns:a16="http://schemas.microsoft.com/office/drawing/2014/main" id="{3BD45231-A6BE-5505-6607-8684603E1EC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8100" cy="322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5F30EA" w14:textId="32D5A651" w:rsidR="00E85257" w:rsidRPr="00D15BCD" w:rsidRDefault="00E85257" w:rsidP="00E85257">
                          <w:pPr>
                            <w:rPr>
                              <w:color w:val="382FA2"/>
                              <w:kern w:val="24"/>
                              <w:sz w:val="28"/>
                              <w:szCs w:val="28"/>
                            </w:rPr>
                          </w:pPr>
                          <w:r w:rsidRPr="00D15BCD">
                            <w:rPr>
                              <w:color w:val="382FA2"/>
                              <w:kern w:val="24"/>
                              <w:sz w:val="28"/>
                              <w:szCs w:val="28"/>
                            </w:rPr>
                            <w:t xml:space="preserve">Questionnaire – Utilisateurs </w:t>
                          </w:r>
                          <w:r w:rsidRPr="00D15BCD">
                            <w:rPr>
                              <w:b/>
                              <w:bCs/>
                              <w:color w:val="382FA2"/>
                              <w:kern w:val="24"/>
                              <w:sz w:val="28"/>
                              <w:szCs w:val="28"/>
                            </w:rPr>
                            <w:t>We</w:t>
                          </w:r>
                          <w:r w:rsidRPr="00D15BCD">
                            <w:rPr>
                              <w:color w:val="382FA2"/>
                              <w:kern w:val="24"/>
                              <w:sz w:val="28"/>
                              <w:szCs w:val="28"/>
                            </w:rPr>
                            <w:t>Magnus</w:t>
                          </w:r>
                          <w:r w:rsidR="0092434E">
                            <w:rPr>
                              <w:color w:val="382FA2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33811" id="_x0000_t202" coordsize="21600,21600" o:spt="202" path="m,l,21600r21600,l21600,xe">
              <v:stroke joinstyle="miter"/>
              <v:path gradientshapeok="t" o:connecttype="rect"/>
            </v:shapetype>
            <v:shape id="ZoneTexte 11" o:spid="_x0000_s1026" type="#_x0000_t202" style="position:absolute;margin-left:14.95pt;margin-top:10pt;width:403pt;height:25.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" filled="f" stroked="f">
              <v:textbox style="mso-fit-shape-to-text:t">
                <w:txbxContent>
                  <w:p w14:paraId="415F30EA" w14:textId="32D5A651" w:rsidR="00E85257" w:rsidRPr="00D15BCD" w:rsidRDefault="00E85257" w:rsidP="00E85257">
                    <w:pPr>
                      <w:rPr>
                        <w:color w:val="382FA2"/>
                        <w:kern w:val="24"/>
                        <w:sz w:val="28"/>
                        <w:szCs w:val="28"/>
                      </w:rPr>
                    </w:pPr>
                    <w:r w:rsidRPr="00D15BCD">
                      <w:rPr>
                        <w:color w:val="382FA2"/>
                        <w:kern w:val="24"/>
                        <w:sz w:val="28"/>
                        <w:szCs w:val="28"/>
                      </w:rPr>
                      <w:t xml:space="preserve">Questionnaire – Utilisateurs </w:t>
                    </w:r>
                    <w:r w:rsidRPr="00D15BCD">
                      <w:rPr>
                        <w:b/>
                        <w:bCs/>
                        <w:color w:val="382FA2"/>
                        <w:kern w:val="24"/>
                        <w:sz w:val="28"/>
                        <w:szCs w:val="28"/>
                      </w:rPr>
                      <w:t>We</w:t>
                    </w:r>
                    <w:r w:rsidRPr="00D15BCD">
                      <w:rPr>
                        <w:color w:val="382FA2"/>
                        <w:kern w:val="24"/>
                        <w:sz w:val="28"/>
                        <w:szCs w:val="28"/>
                      </w:rPr>
                      <w:t>Magnus</w:t>
                    </w:r>
                    <w:r w:rsidR="0092434E">
                      <w:rPr>
                        <w:color w:val="382FA2"/>
                        <w:kern w:val="24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916CC2A" w14:textId="160C0265" w:rsidR="002A298D" w:rsidRDefault="002A298D">
    <w:pPr>
      <w:pStyle w:val="En-tte"/>
    </w:pPr>
  </w:p>
  <w:p w14:paraId="6C9FEFD5" w14:textId="77777777" w:rsidR="00F47AB2" w:rsidRDefault="00F47AB2" w:rsidP="00F47AB2">
    <w:pPr>
      <w:pStyle w:val="En-tt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96201"/>
    <w:multiLevelType w:val="hybridMultilevel"/>
    <w:tmpl w:val="F0381F4C"/>
    <w:lvl w:ilvl="0" w:tplc="FE42C598">
      <w:start w:val="1"/>
      <w:numFmt w:val="bullet"/>
      <w:pStyle w:val="Titre5"/>
      <w:lvlText w:val="●"/>
      <w:lvlJc w:val="left"/>
      <w:pPr>
        <w:ind w:left="720" w:hanging="360"/>
      </w:pPr>
      <w:rPr>
        <w:rFonts w:ascii="Century Gothic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344A6"/>
    <w:multiLevelType w:val="hybridMultilevel"/>
    <w:tmpl w:val="953EF1A2"/>
    <w:lvl w:ilvl="0" w:tplc="7CDC970E">
      <w:start w:val="1"/>
      <w:numFmt w:val="decimal"/>
      <w:pStyle w:val="Titre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D356A"/>
    <w:multiLevelType w:val="multilevel"/>
    <w:tmpl w:val="B4FE1F64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re3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3" w15:restartNumberingAfterBreak="0">
    <w:nsid w:val="491E36AC"/>
    <w:multiLevelType w:val="hybridMultilevel"/>
    <w:tmpl w:val="6ECCF552"/>
    <w:lvl w:ilvl="0" w:tplc="EA0A3A44">
      <w:start w:val="1"/>
      <w:numFmt w:val="bullet"/>
      <w:pStyle w:val="Titre4"/>
      <w:lvlText w:val="■"/>
      <w:lvlJc w:val="left"/>
      <w:pPr>
        <w:ind w:left="720" w:hanging="360"/>
      </w:pPr>
      <w:rPr>
        <w:rFonts w:ascii="Century Gothic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67E64"/>
    <w:multiLevelType w:val="hybridMultilevel"/>
    <w:tmpl w:val="03425810"/>
    <w:lvl w:ilvl="0" w:tplc="4468CA86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953393">
    <w:abstractNumId w:val="1"/>
  </w:num>
  <w:num w:numId="2" w16cid:durableId="81149157">
    <w:abstractNumId w:val="2"/>
  </w:num>
  <w:num w:numId="3" w16cid:durableId="1998265333">
    <w:abstractNumId w:val="2"/>
  </w:num>
  <w:num w:numId="4" w16cid:durableId="180975971">
    <w:abstractNumId w:val="2"/>
  </w:num>
  <w:num w:numId="5" w16cid:durableId="679889571">
    <w:abstractNumId w:val="3"/>
  </w:num>
  <w:num w:numId="6" w16cid:durableId="23941993">
    <w:abstractNumId w:val="0"/>
  </w:num>
  <w:num w:numId="7" w16cid:durableId="8903381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35"/>
    <w:rsid w:val="00023D91"/>
    <w:rsid w:val="00026ADF"/>
    <w:rsid w:val="000324D2"/>
    <w:rsid w:val="00032F02"/>
    <w:rsid w:val="0005300A"/>
    <w:rsid w:val="000567C3"/>
    <w:rsid w:val="000668E1"/>
    <w:rsid w:val="00067072"/>
    <w:rsid w:val="00070726"/>
    <w:rsid w:val="00076D0D"/>
    <w:rsid w:val="00081DFE"/>
    <w:rsid w:val="000D1171"/>
    <w:rsid w:val="000D459F"/>
    <w:rsid w:val="000D67FF"/>
    <w:rsid w:val="000F3B0E"/>
    <w:rsid w:val="000F4642"/>
    <w:rsid w:val="000F5EC7"/>
    <w:rsid w:val="00101171"/>
    <w:rsid w:val="00102ED8"/>
    <w:rsid w:val="00110873"/>
    <w:rsid w:val="001320AB"/>
    <w:rsid w:val="00137C70"/>
    <w:rsid w:val="001460A1"/>
    <w:rsid w:val="00157104"/>
    <w:rsid w:val="00157A7E"/>
    <w:rsid w:val="00173915"/>
    <w:rsid w:val="00191BA3"/>
    <w:rsid w:val="001A3286"/>
    <w:rsid w:val="001B341C"/>
    <w:rsid w:val="001B4373"/>
    <w:rsid w:val="001C387B"/>
    <w:rsid w:val="001C43C6"/>
    <w:rsid w:val="001D0497"/>
    <w:rsid w:val="001D51F4"/>
    <w:rsid w:val="001D70E1"/>
    <w:rsid w:val="001D76AB"/>
    <w:rsid w:val="001E1861"/>
    <w:rsid w:val="001E5230"/>
    <w:rsid w:val="001F0F05"/>
    <w:rsid w:val="002120A7"/>
    <w:rsid w:val="00213656"/>
    <w:rsid w:val="002141B3"/>
    <w:rsid w:val="00217F15"/>
    <w:rsid w:val="002200CB"/>
    <w:rsid w:val="0023447F"/>
    <w:rsid w:val="0023601F"/>
    <w:rsid w:val="002476CD"/>
    <w:rsid w:val="00250913"/>
    <w:rsid w:val="00253648"/>
    <w:rsid w:val="00256AFD"/>
    <w:rsid w:val="00265D0C"/>
    <w:rsid w:val="002662D7"/>
    <w:rsid w:val="002752CC"/>
    <w:rsid w:val="00277EA7"/>
    <w:rsid w:val="002A0E91"/>
    <w:rsid w:val="002A1E0C"/>
    <w:rsid w:val="002A298D"/>
    <w:rsid w:val="002A7CB0"/>
    <w:rsid w:val="002C7084"/>
    <w:rsid w:val="002F0A26"/>
    <w:rsid w:val="002F2D41"/>
    <w:rsid w:val="002F414F"/>
    <w:rsid w:val="003104D4"/>
    <w:rsid w:val="00310B3E"/>
    <w:rsid w:val="00386EA1"/>
    <w:rsid w:val="003A4283"/>
    <w:rsid w:val="003A5A2E"/>
    <w:rsid w:val="003C7251"/>
    <w:rsid w:val="003D01AC"/>
    <w:rsid w:val="003E162A"/>
    <w:rsid w:val="003F7F91"/>
    <w:rsid w:val="004520B4"/>
    <w:rsid w:val="0045315A"/>
    <w:rsid w:val="004540D2"/>
    <w:rsid w:val="00454A48"/>
    <w:rsid w:val="00466F65"/>
    <w:rsid w:val="0049437B"/>
    <w:rsid w:val="00497DE6"/>
    <w:rsid w:val="004A211B"/>
    <w:rsid w:val="004A470C"/>
    <w:rsid w:val="004B5CF9"/>
    <w:rsid w:val="004D2FFA"/>
    <w:rsid w:val="004E7731"/>
    <w:rsid w:val="004F25C3"/>
    <w:rsid w:val="0050572E"/>
    <w:rsid w:val="00512505"/>
    <w:rsid w:val="00512CFA"/>
    <w:rsid w:val="0053082F"/>
    <w:rsid w:val="00540F19"/>
    <w:rsid w:val="00555844"/>
    <w:rsid w:val="0056057A"/>
    <w:rsid w:val="0056766B"/>
    <w:rsid w:val="0058078A"/>
    <w:rsid w:val="00580FFE"/>
    <w:rsid w:val="00593A2C"/>
    <w:rsid w:val="005B2968"/>
    <w:rsid w:val="005D5C16"/>
    <w:rsid w:val="005D6011"/>
    <w:rsid w:val="00604775"/>
    <w:rsid w:val="0061526C"/>
    <w:rsid w:val="0064220D"/>
    <w:rsid w:val="00644920"/>
    <w:rsid w:val="00653450"/>
    <w:rsid w:val="00664BB5"/>
    <w:rsid w:val="00676064"/>
    <w:rsid w:val="00677F91"/>
    <w:rsid w:val="00683B4B"/>
    <w:rsid w:val="006869BD"/>
    <w:rsid w:val="006A02F8"/>
    <w:rsid w:val="006A4AB6"/>
    <w:rsid w:val="006B7196"/>
    <w:rsid w:val="006C1B75"/>
    <w:rsid w:val="006C7127"/>
    <w:rsid w:val="006D4388"/>
    <w:rsid w:val="006D7D54"/>
    <w:rsid w:val="006E18F2"/>
    <w:rsid w:val="00712901"/>
    <w:rsid w:val="00717F4A"/>
    <w:rsid w:val="007216B3"/>
    <w:rsid w:val="00722233"/>
    <w:rsid w:val="00735CD1"/>
    <w:rsid w:val="00740A46"/>
    <w:rsid w:val="00746579"/>
    <w:rsid w:val="00752865"/>
    <w:rsid w:val="0075703B"/>
    <w:rsid w:val="00762EAC"/>
    <w:rsid w:val="00774483"/>
    <w:rsid w:val="00787235"/>
    <w:rsid w:val="007947E0"/>
    <w:rsid w:val="007A5DC8"/>
    <w:rsid w:val="007A685A"/>
    <w:rsid w:val="007A777F"/>
    <w:rsid w:val="007D5A24"/>
    <w:rsid w:val="007D6838"/>
    <w:rsid w:val="007E16F0"/>
    <w:rsid w:val="007E2D67"/>
    <w:rsid w:val="007F21A3"/>
    <w:rsid w:val="007F49CE"/>
    <w:rsid w:val="00812754"/>
    <w:rsid w:val="00817870"/>
    <w:rsid w:val="00820956"/>
    <w:rsid w:val="0083444F"/>
    <w:rsid w:val="00886CA9"/>
    <w:rsid w:val="00891612"/>
    <w:rsid w:val="008A5907"/>
    <w:rsid w:val="008B05AC"/>
    <w:rsid w:val="008B6261"/>
    <w:rsid w:val="008D15CA"/>
    <w:rsid w:val="008E6F7F"/>
    <w:rsid w:val="008E7CBD"/>
    <w:rsid w:val="008F60E3"/>
    <w:rsid w:val="008F78C9"/>
    <w:rsid w:val="0091744A"/>
    <w:rsid w:val="0092434E"/>
    <w:rsid w:val="00926453"/>
    <w:rsid w:val="00943039"/>
    <w:rsid w:val="00954F73"/>
    <w:rsid w:val="00955E27"/>
    <w:rsid w:val="00965061"/>
    <w:rsid w:val="00965D0C"/>
    <w:rsid w:val="009662FB"/>
    <w:rsid w:val="009859B5"/>
    <w:rsid w:val="00995D3E"/>
    <w:rsid w:val="009A0CBE"/>
    <w:rsid w:val="009B4CE4"/>
    <w:rsid w:val="009C38FF"/>
    <w:rsid w:val="009E460F"/>
    <w:rsid w:val="00A102E3"/>
    <w:rsid w:val="00A222F4"/>
    <w:rsid w:val="00A3460D"/>
    <w:rsid w:val="00A40473"/>
    <w:rsid w:val="00A52533"/>
    <w:rsid w:val="00A65FDB"/>
    <w:rsid w:val="00A7456C"/>
    <w:rsid w:val="00A754F9"/>
    <w:rsid w:val="00A86CF2"/>
    <w:rsid w:val="00AA0C15"/>
    <w:rsid w:val="00AB1B7D"/>
    <w:rsid w:val="00AB549F"/>
    <w:rsid w:val="00AC0D7A"/>
    <w:rsid w:val="00AC1937"/>
    <w:rsid w:val="00AC4040"/>
    <w:rsid w:val="00AE2AA8"/>
    <w:rsid w:val="00AF2131"/>
    <w:rsid w:val="00B02D69"/>
    <w:rsid w:val="00B07039"/>
    <w:rsid w:val="00B17203"/>
    <w:rsid w:val="00B305D5"/>
    <w:rsid w:val="00B56C82"/>
    <w:rsid w:val="00B574BE"/>
    <w:rsid w:val="00B634A5"/>
    <w:rsid w:val="00B65C41"/>
    <w:rsid w:val="00B85DF0"/>
    <w:rsid w:val="00B90FBA"/>
    <w:rsid w:val="00B91800"/>
    <w:rsid w:val="00BB61CF"/>
    <w:rsid w:val="00BC2883"/>
    <w:rsid w:val="00BD1CE2"/>
    <w:rsid w:val="00BE206E"/>
    <w:rsid w:val="00BF6D95"/>
    <w:rsid w:val="00C24927"/>
    <w:rsid w:val="00C6022D"/>
    <w:rsid w:val="00CE2AC5"/>
    <w:rsid w:val="00CE2C03"/>
    <w:rsid w:val="00CE32FE"/>
    <w:rsid w:val="00D030BB"/>
    <w:rsid w:val="00D0424D"/>
    <w:rsid w:val="00D0493E"/>
    <w:rsid w:val="00D11587"/>
    <w:rsid w:val="00D21FD1"/>
    <w:rsid w:val="00D24337"/>
    <w:rsid w:val="00D54724"/>
    <w:rsid w:val="00D66245"/>
    <w:rsid w:val="00D67AE9"/>
    <w:rsid w:val="00D746B1"/>
    <w:rsid w:val="00D85F93"/>
    <w:rsid w:val="00D877A1"/>
    <w:rsid w:val="00D96440"/>
    <w:rsid w:val="00D96805"/>
    <w:rsid w:val="00DE5B72"/>
    <w:rsid w:val="00DE661A"/>
    <w:rsid w:val="00DF7EEC"/>
    <w:rsid w:val="00E03102"/>
    <w:rsid w:val="00E3564F"/>
    <w:rsid w:val="00E402EB"/>
    <w:rsid w:val="00E63B3F"/>
    <w:rsid w:val="00E7701E"/>
    <w:rsid w:val="00E81062"/>
    <w:rsid w:val="00E85257"/>
    <w:rsid w:val="00E91DCB"/>
    <w:rsid w:val="00E9776D"/>
    <w:rsid w:val="00EB4825"/>
    <w:rsid w:val="00EC09CD"/>
    <w:rsid w:val="00EC76E2"/>
    <w:rsid w:val="00EE0CF5"/>
    <w:rsid w:val="00EE0F8B"/>
    <w:rsid w:val="00F12A9F"/>
    <w:rsid w:val="00F14C0A"/>
    <w:rsid w:val="00F32EDE"/>
    <w:rsid w:val="00F47AB2"/>
    <w:rsid w:val="00F47BAC"/>
    <w:rsid w:val="00F75468"/>
    <w:rsid w:val="00F84F39"/>
    <w:rsid w:val="00F92058"/>
    <w:rsid w:val="00F94816"/>
    <w:rsid w:val="00F96452"/>
    <w:rsid w:val="00F96D68"/>
    <w:rsid w:val="00FB0309"/>
    <w:rsid w:val="00FB18D7"/>
    <w:rsid w:val="00FE5F6B"/>
    <w:rsid w:val="375DE874"/>
    <w:rsid w:val="4E7D92C6"/>
    <w:rsid w:val="5D28C04A"/>
    <w:rsid w:val="75A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2CD7E"/>
  <w15:chartTrackingRefBased/>
  <w15:docId w15:val="{264ACD4A-402F-482A-AF0F-FDA057E9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homa"/>
        <w:color w:val="1C1C1C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48"/>
    <w:pPr>
      <w:spacing w:line="288" w:lineRule="auto"/>
    </w:pPr>
    <w:rPr>
      <w:rFonts w:ascii="Century Gothic" w:hAnsi="Century Gothic"/>
      <w:sz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B05AC"/>
    <w:pPr>
      <w:numPr>
        <w:numId w:val="4"/>
      </w:numPr>
      <w:spacing w:before="120" w:after="160"/>
      <w:outlineLvl w:val="0"/>
    </w:pPr>
    <w:rPr>
      <w:rFonts w:eastAsiaTheme="majorEastAsia" w:cstheme="majorBidi"/>
      <w:bCs/>
      <w:color w:val="382FA2"/>
      <w:kern w:val="24"/>
      <w:sz w:val="24"/>
    </w:rPr>
  </w:style>
  <w:style w:type="paragraph" w:styleId="Titre2">
    <w:name w:val="heading 2"/>
    <w:basedOn w:val="Paragraphedeliste"/>
    <w:next w:val="Normal"/>
    <w:link w:val="Titre2Car"/>
    <w:autoRedefine/>
    <w:uiPriority w:val="9"/>
    <w:unhideWhenUsed/>
    <w:qFormat/>
    <w:rsid w:val="004F25C3"/>
    <w:pPr>
      <w:numPr>
        <w:ilvl w:val="1"/>
        <w:numId w:val="4"/>
      </w:numPr>
      <w:spacing w:before="120" w:after="60"/>
      <w:outlineLvl w:val="1"/>
    </w:pPr>
    <w:rPr>
      <w:b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B1B7D"/>
    <w:pPr>
      <w:numPr>
        <w:ilvl w:val="2"/>
        <w:numId w:val="4"/>
      </w:numPr>
      <w:spacing w:before="60" w:after="60"/>
      <w:outlineLvl w:val="2"/>
    </w:pPr>
    <w:rPr>
      <w:b/>
      <w:color w:val="372E95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B1B7D"/>
    <w:pPr>
      <w:keepNext/>
      <w:keepLines/>
      <w:numPr>
        <w:numId w:val="5"/>
      </w:numPr>
      <w:spacing w:before="40"/>
      <w:ind w:left="851" w:hanging="284"/>
      <w:outlineLvl w:val="3"/>
    </w:pPr>
    <w:rPr>
      <w:rFonts w:eastAsiaTheme="majorEastAsia" w:cstheme="majorBidi"/>
      <w:i/>
      <w:iCs/>
      <w:color w:val="372E9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B1B7D"/>
    <w:pPr>
      <w:keepNext/>
      <w:keepLines/>
      <w:numPr>
        <w:numId w:val="6"/>
      </w:numPr>
      <w:spacing w:before="40"/>
      <w:ind w:left="851" w:hanging="284"/>
      <w:outlineLvl w:val="4"/>
    </w:pPr>
    <w:rPr>
      <w:rFonts w:eastAsiaTheme="majorEastAsia" w:cstheme="majorBidi"/>
      <w:color w:val="auto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A29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298D"/>
  </w:style>
  <w:style w:type="paragraph" w:styleId="Pieddepage">
    <w:name w:val="footer"/>
    <w:basedOn w:val="Normal"/>
    <w:link w:val="PieddepageCar"/>
    <w:uiPriority w:val="99"/>
    <w:unhideWhenUsed/>
    <w:rsid w:val="002A29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298D"/>
  </w:style>
  <w:style w:type="character" w:styleId="Lienhypertexte">
    <w:name w:val="Hyperlink"/>
    <w:basedOn w:val="Policepardfaut"/>
    <w:uiPriority w:val="99"/>
    <w:unhideWhenUsed/>
    <w:rsid w:val="002F0A26"/>
    <w:rPr>
      <w:color w:val="0000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0A26"/>
    <w:rPr>
      <w:color w:val="605E5C"/>
      <w:shd w:val="clear" w:color="auto" w:fill="E1DFDD"/>
    </w:rPr>
  </w:style>
  <w:style w:type="paragraph" w:styleId="Citation">
    <w:name w:val="Quote"/>
    <w:basedOn w:val="Normal"/>
    <w:next w:val="Normal"/>
    <w:link w:val="CitationCar"/>
    <w:uiPriority w:val="29"/>
    <w:qFormat/>
    <w:rsid w:val="00AB1B7D"/>
    <w:pPr>
      <w:spacing w:before="120" w:after="120"/>
      <w:ind w:left="862" w:right="862"/>
      <w:jc w:val="center"/>
    </w:pPr>
    <w:rPr>
      <w:i/>
      <w:iCs/>
      <w:color w:val="FFD040"/>
    </w:rPr>
  </w:style>
  <w:style w:type="character" w:customStyle="1" w:styleId="CitationCar">
    <w:name w:val="Citation Car"/>
    <w:basedOn w:val="Policepardfaut"/>
    <w:link w:val="Citation"/>
    <w:uiPriority w:val="29"/>
    <w:rsid w:val="00AB1B7D"/>
    <w:rPr>
      <w:rFonts w:ascii="Century Gothic" w:hAnsi="Century Gothic"/>
      <w:i/>
      <w:iCs/>
      <w:color w:val="FFD040"/>
      <w:sz w:val="22"/>
    </w:rPr>
  </w:style>
  <w:style w:type="paragraph" w:styleId="Paragraphedeliste">
    <w:name w:val="List Paragraph"/>
    <w:basedOn w:val="Normal"/>
    <w:uiPriority w:val="34"/>
    <w:qFormat/>
    <w:rsid w:val="00AB1B7D"/>
    <w:pPr>
      <w:ind w:left="720"/>
      <w:contextualSpacing/>
    </w:pPr>
  </w:style>
  <w:style w:type="paragraph" w:styleId="Sansinterligne">
    <w:name w:val="No Spacing"/>
    <w:uiPriority w:val="1"/>
    <w:qFormat/>
    <w:rsid w:val="00AB1B7D"/>
    <w:rPr>
      <w:sz w:val="2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1B7D"/>
    <w:pPr>
      <w:numPr>
        <w:ilvl w:val="1"/>
      </w:numPr>
      <w:spacing w:before="40" w:after="40"/>
    </w:pPr>
    <w:rPr>
      <w:rFonts w:eastAsiaTheme="minorEastAsia" w:cstheme="minorBidi"/>
      <w:b/>
      <w:i/>
      <w:color w:val="FFD040"/>
      <w:spacing w:val="15"/>
      <w:szCs w:val="20"/>
    </w:rPr>
  </w:style>
  <w:style w:type="character" w:customStyle="1" w:styleId="Sous-titreCar">
    <w:name w:val="Sous-titre Car"/>
    <w:basedOn w:val="Policepardfaut"/>
    <w:link w:val="Sous-titre"/>
    <w:uiPriority w:val="11"/>
    <w:rsid w:val="00AB1B7D"/>
    <w:rPr>
      <w:rFonts w:ascii="Century Gothic" w:eastAsiaTheme="minorEastAsia" w:hAnsi="Century Gothic" w:cstheme="minorBidi"/>
      <w:b/>
      <w:i/>
      <w:color w:val="FFD040"/>
      <w:spacing w:val="15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AB1B7D"/>
    <w:pPr>
      <w:numPr>
        <w:numId w:val="1"/>
      </w:numPr>
      <w:spacing w:before="40" w:after="40"/>
      <w:contextualSpacing/>
    </w:pPr>
    <w:rPr>
      <w:rFonts w:eastAsiaTheme="majorEastAsia" w:cstheme="majorBidi"/>
      <w:i/>
      <w:color w:val="auto"/>
      <w:spacing w:val="-10"/>
      <w:kern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1B7D"/>
    <w:rPr>
      <w:rFonts w:ascii="Century Gothic" w:eastAsiaTheme="majorEastAsia" w:hAnsi="Century Gothic" w:cstheme="majorBidi"/>
      <w:i/>
      <w:color w:val="auto"/>
      <w:spacing w:val="-10"/>
      <w:kern w:val="28"/>
      <w:sz w:val="22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8B05AC"/>
    <w:rPr>
      <w:rFonts w:ascii="Century Gothic" w:eastAsiaTheme="majorEastAsia" w:hAnsi="Century Gothic" w:cstheme="majorBidi"/>
      <w:bCs/>
      <w:color w:val="382FA2"/>
      <w:kern w:val="24"/>
    </w:rPr>
  </w:style>
  <w:style w:type="character" w:customStyle="1" w:styleId="Titre2Car">
    <w:name w:val="Titre 2 Car"/>
    <w:basedOn w:val="Policepardfaut"/>
    <w:link w:val="Titre2"/>
    <w:uiPriority w:val="9"/>
    <w:rsid w:val="004F25C3"/>
    <w:rPr>
      <w:rFonts w:ascii="Century Gothic" w:hAnsi="Century Gothic"/>
      <w:b/>
      <w:sz w:val="20"/>
    </w:rPr>
  </w:style>
  <w:style w:type="character" w:customStyle="1" w:styleId="Titre3Car">
    <w:name w:val="Titre 3 Car"/>
    <w:basedOn w:val="Policepardfaut"/>
    <w:link w:val="Titre3"/>
    <w:uiPriority w:val="9"/>
    <w:rsid w:val="00AB1B7D"/>
    <w:rPr>
      <w:rFonts w:ascii="Century Gothic" w:hAnsi="Century Gothic"/>
      <w:b/>
      <w:color w:val="372E95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AB1B7D"/>
    <w:rPr>
      <w:rFonts w:ascii="Century Gothic" w:eastAsiaTheme="majorEastAsia" w:hAnsi="Century Gothic" w:cstheme="majorBidi"/>
      <w:i/>
      <w:iCs/>
      <w:color w:val="372E95"/>
      <w:sz w:val="22"/>
    </w:rPr>
  </w:style>
  <w:style w:type="character" w:customStyle="1" w:styleId="Titre5Car">
    <w:name w:val="Titre 5 Car"/>
    <w:basedOn w:val="Policepardfaut"/>
    <w:link w:val="Titre5"/>
    <w:uiPriority w:val="9"/>
    <w:rsid w:val="00AB1B7D"/>
    <w:rPr>
      <w:rFonts w:ascii="Century Gothic" w:eastAsiaTheme="majorEastAsia" w:hAnsi="Century Gothic" w:cstheme="majorBidi"/>
      <w:color w:val="auto"/>
      <w:sz w:val="22"/>
      <w:u w:val="single"/>
    </w:rPr>
  </w:style>
  <w:style w:type="table" w:styleId="Grilledutableau">
    <w:name w:val="Table Grid"/>
    <w:basedOn w:val="TableauNormal"/>
    <w:uiPriority w:val="39"/>
    <w:rsid w:val="0003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7Couleur-Accentuation4">
    <w:name w:val="Grid Table 7 Colorful Accent 4"/>
    <w:basedOn w:val="TableauNormal"/>
    <w:uiPriority w:val="52"/>
    <w:rsid w:val="000324D2"/>
    <w:rPr>
      <w:color w:val="322A89" w:themeColor="accent4" w:themeShade="BF"/>
    </w:rPr>
    <w:tblPr>
      <w:tblStyleRowBandSize w:val="1"/>
      <w:tblStyleColBandSize w:val="1"/>
      <w:tblBorders>
        <w:top w:val="single" w:sz="4" w:space="0" w:color="8A82D9" w:themeColor="accent4" w:themeTint="99"/>
        <w:left w:val="single" w:sz="4" w:space="0" w:color="8A82D9" w:themeColor="accent4" w:themeTint="99"/>
        <w:bottom w:val="single" w:sz="4" w:space="0" w:color="8A82D9" w:themeColor="accent4" w:themeTint="99"/>
        <w:right w:val="single" w:sz="4" w:space="0" w:color="8A82D9" w:themeColor="accent4" w:themeTint="99"/>
        <w:insideH w:val="single" w:sz="4" w:space="0" w:color="8A82D9" w:themeColor="accent4" w:themeTint="99"/>
        <w:insideV w:val="single" w:sz="4" w:space="0" w:color="8A82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5F2" w:themeFill="accent4" w:themeFillTint="33"/>
      </w:tcPr>
    </w:tblStylePr>
    <w:tblStylePr w:type="band1Horz">
      <w:tblPr/>
      <w:tcPr>
        <w:shd w:val="clear" w:color="auto" w:fill="D8D5F2" w:themeFill="accent4" w:themeFillTint="33"/>
      </w:tcPr>
    </w:tblStylePr>
    <w:tblStylePr w:type="neCell">
      <w:tblPr/>
      <w:tcPr>
        <w:tcBorders>
          <w:bottom w:val="single" w:sz="4" w:space="0" w:color="8A82D9" w:themeColor="accent4" w:themeTint="99"/>
        </w:tcBorders>
      </w:tcPr>
    </w:tblStylePr>
    <w:tblStylePr w:type="nwCell">
      <w:tblPr/>
      <w:tcPr>
        <w:tcBorders>
          <w:bottom w:val="single" w:sz="4" w:space="0" w:color="8A82D9" w:themeColor="accent4" w:themeTint="99"/>
        </w:tcBorders>
      </w:tcPr>
    </w:tblStylePr>
    <w:tblStylePr w:type="seCell">
      <w:tblPr/>
      <w:tcPr>
        <w:tcBorders>
          <w:top w:val="single" w:sz="4" w:space="0" w:color="8A82D9" w:themeColor="accent4" w:themeTint="99"/>
        </w:tcBorders>
      </w:tcPr>
    </w:tblStylePr>
    <w:tblStylePr w:type="swCell">
      <w:tblPr/>
      <w:tcPr>
        <w:tcBorders>
          <w:top w:val="single" w:sz="4" w:space="0" w:color="8A82D9" w:themeColor="accent4" w:themeTint="99"/>
        </w:tcBorders>
      </w:tcPr>
    </w:tblStylePr>
  </w:style>
  <w:style w:type="table" w:styleId="TableauGrille6Couleur-Accentuation5">
    <w:name w:val="Grid Table 6 Colorful Accent 5"/>
    <w:basedOn w:val="TableauNormal"/>
    <w:uiPriority w:val="51"/>
    <w:rsid w:val="000324D2"/>
    <w:rPr>
      <w:color w:val="1E1952" w:themeColor="accent5" w:themeShade="BF"/>
    </w:rPr>
    <w:tblPr>
      <w:tblStyleRowBandSize w:val="1"/>
      <w:tblStyleColBandSize w:val="1"/>
      <w:tblBorders>
        <w:top w:val="single" w:sz="4" w:space="0" w:color="6157CB" w:themeColor="accent5" w:themeTint="99"/>
        <w:left w:val="single" w:sz="4" w:space="0" w:color="6157CB" w:themeColor="accent5" w:themeTint="99"/>
        <w:bottom w:val="single" w:sz="4" w:space="0" w:color="6157CB" w:themeColor="accent5" w:themeTint="99"/>
        <w:right w:val="single" w:sz="4" w:space="0" w:color="6157CB" w:themeColor="accent5" w:themeTint="99"/>
        <w:insideH w:val="single" w:sz="4" w:space="0" w:color="6157CB" w:themeColor="accent5" w:themeTint="99"/>
        <w:insideV w:val="single" w:sz="4" w:space="0" w:color="6157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157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57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7EE" w:themeFill="accent5" w:themeFillTint="33"/>
      </w:tcPr>
    </w:tblStylePr>
    <w:tblStylePr w:type="band1Horz">
      <w:tblPr/>
      <w:tcPr>
        <w:shd w:val="clear" w:color="auto" w:fill="CAC7EE" w:themeFill="accent5" w:themeFillTint="33"/>
      </w:tcPr>
    </w:tblStyle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24D2"/>
    <w:pPr>
      <w:pBdr>
        <w:top w:val="single" w:sz="4" w:space="10" w:color="372E95" w:themeColor="accent1"/>
        <w:bottom w:val="single" w:sz="4" w:space="10" w:color="372E95" w:themeColor="accent1"/>
      </w:pBdr>
      <w:spacing w:before="360" w:after="360"/>
      <w:ind w:left="864" w:right="864"/>
      <w:jc w:val="center"/>
    </w:pPr>
    <w:rPr>
      <w:i/>
      <w:iCs/>
      <w:color w:val="372E9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24D2"/>
    <w:rPr>
      <w:rFonts w:ascii="Century Gothic" w:hAnsi="Century Gothic"/>
      <w:i/>
      <w:iCs/>
      <w:color w:val="372E95" w:themeColor="accent1"/>
      <w:sz w:val="20"/>
    </w:rPr>
  </w:style>
  <w:style w:type="table" w:styleId="TableauGrille7Couleur-Accentuation2">
    <w:name w:val="Grid Table 7 Colorful Accent 2"/>
    <w:basedOn w:val="TableauNormal"/>
    <w:uiPriority w:val="52"/>
    <w:rsid w:val="008E7CBD"/>
    <w:rPr>
      <w:color w:val="EEB300" w:themeColor="accent2" w:themeShade="BF"/>
    </w:rPr>
    <w:tblPr>
      <w:tblStyleRowBandSize w:val="1"/>
      <w:tblStyleColBandSize w:val="1"/>
      <w:tblBorders>
        <w:top w:val="single" w:sz="4" w:space="0" w:color="FFE28C" w:themeColor="accent2" w:themeTint="99"/>
        <w:left w:val="single" w:sz="4" w:space="0" w:color="FFE28C" w:themeColor="accent2" w:themeTint="99"/>
        <w:bottom w:val="single" w:sz="4" w:space="0" w:color="FFE28C" w:themeColor="accent2" w:themeTint="99"/>
        <w:right w:val="single" w:sz="4" w:space="0" w:color="FFE28C" w:themeColor="accent2" w:themeTint="99"/>
        <w:insideH w:val="single" w:sz="4" w:space="0" w:color="FFE28C" w:themeColor="accent2" w:themeTint="99"/>
        <w:insideV w:val="single" w:sz="4" w:space="0" w:color="FFE2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D8" w:themeFill="accent2" w:themeFillTint="33"/>
      </w:tcPr>
    </w:tblStylePr>
    <w:tblStylePr w:type="band1Horz">
      <w:tblPr/>
      <w:tcPr>
        <w:shd w:val="clear" w:color="auto" w:fill="FFF5D8" w:themeFill="accent2" w:themeFillTint="33"/>
      </w:tcPr>
    </w:tblStylePr>
    <w:tblStylePr w:type="neCell">
      <w:tblPr/>
      <w:tcPr>
        <w:tcBorders>
          <w:bottom w:val="single" w:sz="4" w:space="0" w:color="FFE28C" w:themeColor="accent2" w:themeTint="99"/>
        </w:tcBorders>
      </w:tcPr>
    </w:tblStylePr>
    <w:tblStylePr w:type="nwCell">
      <w:tblPr/>
      <w:tcPr>
        <w:tcBorders>
          <w:bottom w:val="single" w:sz="4" w:space="0" w:color="FFE28C" w:themeColor="accent2" w:themeTint="99"/>
        </w:tcBorders>
      </w:tcPr>
    </w:tblStylePr>
    <w:tblStylePr w:type="seCell">
      <w:tblPr/>
      <w:tcPr>
        <w:tcBorders>
          <w:top w:val="single" w:sz="4" w:space="0" w:color="FFE28C" w:themeColor="accent2" w:themeTint="99"/>
        </w:tcBorders>
      </w:tcPr>
    </w:tblStylePr>
    <w:tblStylePr w:type="swCell">
      <w:tblPr/>
      <w:tcPr>
        <w:tcBorders>
          <w:top w:val="single" w:sz="4" w:space="0" w:color="FFE28C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E7CBD"/>
    <w:rPr>
      <w:color w:val="4338B6" w:themeColor="accent3" w:themeShade="BF"/>
    </w:rPr>
    <w:tblPr>
      <w:tblStyleRowBandSize w:val="1"/>
      <w:tblStyleColBandSize w:val="1"/>
      <w:tblBorders>
        <w:top w:val="single" w:sz="4" w:space="0" w:color="ADA8E4" w:themeColor="accent3" w:themeTint="99"/>
        <w:left w:val="single" w:sz="4" w:space="0" w:color="ADA8E4" w:themeColor="accent3" w:themeTint="99"/>
        <w:bottom w:val="single" w:sz="4" w:space="0" w:color="ADA8E4" w:themeColor="accent3" w:themeTint="99"/>
        <w:right w:val="single" w:sz="4" w:space="0" w:color="ADA8E4" w:themeColor="accent3" w:themeTint="99"/>
        <w:insideH w:val="single" w:sz="4" w:space="0" w:color="ADA8E4" w:themeColor="accent3" w:themeTint="99"/>
        <w:insideV w:val="single" w:sz="4" w:space="0" w:color="ADA8E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2F6" w:themeFill="accent3" w:themeFillTint="33"/>
      </w:tcPr>
    </w:tblStylePr>
    <w:tblStylePr w:type="band1Horz">
      <w:tblPr/>
      <w:tcPr>
        <w:shd w:val="clear" w:color="auto" w:fill="E3E2F6" w:themeFill="accent3" w:themeFillTint="33"/>
      </w:tcPr>
    </w:tblStylePr>
    <w:tblStylePr w:type="neCell">
      <w:tblPr/>
      <w:tcPr>
        <w:tcBorders>
          <w:bottom w:val="single" w:sz="4" w:space="0" w:color="ADA8E4" w:themeColor="accent3" w:themeTint="99"/>
        </w:tcBorders>
      </w:tcPr>
    </w:tblStylePr>
    <w:tblStylePr w:type="nwCell">
      <w:tblPr/>
      <w:tcPr>
        <w:tcBorders>
          <w:bottom w:val="single" w:sz="4" w:space="0" w:color="ADA8E4" w:themeColor="accent3" w:themeTint="99"/>
        </w:tcBorders>
      </w:tcPr>
    </w:tblStylePr>
    <w:tblStylePr w:type="seCell">
      <w:tblPr/>
      <w:tcPr>
        <w:tcBorders>
          <w:top w:val="single" w:sz="4" w:space="0" w:color="ADA8E4" w:themeColor="accent3" w:themeTint="99"/>
        </w:tcBorders>
      </w:tcPr>
    </w:tblStylePr>
    <w:tblStylePr w:type="swCell">
      <w:tblPr/>
      <w:tcPr>
        <w:tcBorders>
          <w:top w:val="single" w:sz="4" w:space="0" w:color="ADA8E4" w:themeColor="accent3" w:themeTint="99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200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200CB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200CB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00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00CB"/>
    <w:rPr>
      <w:rFonts w:ascii="Century Gothic" w:hAnsi="Century Gothic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200CB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7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BB9C9.6911F07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BB9C9.6911F07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hyperlink" Target="mailto:courrier@berger-levraul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1">
  <a:themeElements>
    <a:clrScheme name="BLueX">
      <a:dk1>
        <a:srgbClr val="000000"/>
      </a:dk1>
      <a:lt1>
        <a:sysClr val="window" lastClr="FFFFFF"/>
      </a:lt1>
      <a:dk2>
        <a:srgbClr val="372E95"/>
      </a:dk2>
      <a:lt2>
        <a:srgbClr val="FFD040"/>
      </a:lt2>
      <a:accent1>
        <a:srgbClr val="372E95"/>
      </a:accent1>
      <a:accent2>
        <a:srgbClr val="FFD040"/>
      </a:accent2>
      <a:accent3>
        <a:srgbClr val="776ED2"/>
      </a:accent3>
      <a:accent4>
        <a:srgbClr val="4438B7"/>
      </a:accent4>
      <a:accent5>
        <a:srgbClr val="29226F"/>
      </a:accent5>
      <a:accent6>
        <a:srgbClr val="D1CEF0"/>
      </a:accent6>
      <a:hlink>
        <a:srgbClr val="000000"/>
      </a:hlink>
      <a:folHlink>
        <a:srgbClr val="776ED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2a92a2-1bde-4b6a-bd9b-283988a9d86c">
      <Terms xmlns="http://schemas.microsoft.com/office/infopath/2007/PartnerControls"/>
    </lcf76f155ced4ddcb4097134ff3c332f>
    <TaxCatchAll xmlns="fc85df07-45dc-4b58-aa02-1c2be6110a3e" xsi:nil="true"/>
    <Statutsp_x00e9_cification xmlns="a62a92a2-1bde-4b6a-bd9b-283988a9d86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26CC306164045B6B97A037DAB5D07" ma:contentTypeVersion="13" ma:contentTypeDescription="Crée un document." ma:contentTypeScope="" ma:versionID="2e615131798730fb1a05205ab141d62b">
  <xsd:schema xmlns:xsd="http://www.w3.org/2001/XMLSchema" xmlns:xs="http://www.w3.org/2001/XMLSchema" xmlns:p="http://schemas.microsoft.com/office/2006/metadata/properties" xmlns:ns2="a62a92a2-1bde-4b6a-bd9b-283988a9d86c" xmlns:ns3="fc85df07-45dc-4b58-aa02-1c2be6110a3e" targetNamespace="http://schemas.microsoft.com/office/2006/metadata/properties" ma:root="true" ma:fieldsID="4607283d46cc5cccc580d2a2b1c97db0" ns2:_="" ns3:_="">
    <xsd:import namespace="a62a92a2-1bde-4b6a-bd9b-283988a9d86c"/>
    <xsd:import namespace="fc85df07-45dc-4b58-aa02-1c2be6110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tsp_x00e9_c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a92a2-1bde-4b6a-bd9b-283988a9d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6d06359-ffef-4549-9276-0f144f4d9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tsp_x00e9_cification" ma:index="20" nillable="true" ma:displayName="Statut spécification" ma:description="Détemine l'avancement  du document" ma:format="Dropdown" ma:internalName="Statutsp_x00e9_cification">
      <xsd:simpleType>
        <xsd:restriction base="dms:Choice">
          <xsd:enumeration value="En cours BU"/>
          <xsd:enumeration value="Validé BU"/>
          <xsd:enumeration value="A Valider IT"/>
          <xsd:enumeration value="Validé 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5df07-45dc-4b58-aa02-1c2be6110a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867ef-c43e-434d-a40b-97afbf791a12}" ma:internalName="TaxCatchAll" ma:showField="CatchAllData" ma:web="fc85df07-45dc-4b58-aa02-1c2be6110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5C721-3286-4505-8319-D28A253D8083}">
  <ds:schemaRefs>
    <ds:schemaRef ds:uri="http://schemas.microsoft.com/office/2006/metadata/properties"/>
    <ds:schemaRef ds:uri="http://schemas.microsoft.com/office/infopath/2007/PartnerControls"/>
    <ds:schemaRef ds:uri="a62a92a2-1bde-4b6a-bd9b-283988a9d86c"/>
    <ds:schemaRef ds:uri="fc85df07-45dc-4b58-aa02-1c2be6110a3e"/>
  </ds:schemaRefs>
</ds:datastoreItem>
</file>

<file path=customXml/itemProps2.xml><?xml version="1.0" encoding="utf-8"?>
<ds:datastoreItem xmlns:ds="http://schemas.openxmlformats.org/officeDocument/2006/customXml" ds:itemID="{5462120B-B7EB-4BBC-9A83-1C8F03BB54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270AEE-A3D9-4E0A-8301-7DD571FF83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B6847-CDB7-40F5-9650-B84CED77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a92a2-1bde-4b6a-bd9b-283988a9d86c"/>
    <ds:schemaRef ds:uri="fc85df07-45dc-4b58-aa02-1c2be6110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539</Words>
  <Characters>2966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BERGER-LEVRAULT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Pignoux-Theron</dc:creator>
  <cp:keywords/>
  <dc:description/>
  <cp:lastModifiedBy>THOMAZO Laetitia</cp:lastModifiedBy>
  <cp:revision>2</cp:revision>
  <cp:lastPrinted>2019-11-27T16:09:00Z</cp:lastPrinted>
  <dcterms:created xsi:type="dcterms:W3CDTF">2025-12-30T10:58:00Z</dcterms:created>
  <dcterms:modified xsi:type="dcterms:W3CDTF">2025-12-30T10:58:00Z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0x010100CA726CC306164045B6B97A037DAB5D07</vt:lpwstr>
  </property>
  <property fmtid="{D5CDD505-2E9C-101B-9397-08002B2CF9AE}" pid="3" name="MediaServiceImageTags">
    <vt:lpwstr/>
  </property>
</Properties>
</file>